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B6" w:rsidRPr="00F67C1C" w:rsidRDefault="00A44B87" w:rsidP="00426A10">
      <w:pPr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224790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10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25C6">
        <w:rPr>
          <w:rFonts w:ascii="Times New Roman" w:hAnsi="Times New Roman"/>
          <w:b/>
          <w:sz w:val="24"/>
          <w:szCs w:val="28"/>
        </w:rPr>
        <w:t xml:space="preserve">               </w:t>
      </w:r>
      <w:r w:rsidR="00426A10">
        <w:rPr>
          <w:rFonts w:ascii="Times New Roman" w:hAnsi="Times New Roman"/>
          <w:b/>
          <w:sz w:val="24"/>
          <w:szCs w:val="28"/>
        </w:rPr>
        <w:t xml:space="preserve">     </w:t>
      </w:r>
      <w:r w:rsidR="009425C6">
        <w:rPr>
          <w:rFonts w:ascii="Times New Roman" w:hAnsi="Times New Roman"/>
          <w:b/>
          <w:sz w:val="24"/>
          <w:szCs w:val="28"/>
        </w:rPr>
        <w:t>янва</w:t>
      </w:r>
      <w:r w:rsidR="005873B6">
        <w:rPr>
          <w:rFonts w:ascii="Times New Roman" w:hAnsi="Times New Roman"/>
          <w:b/>
          <w:sz w:val="24"/>
          <w:szCs w:val="28"/>
        </w:rPr>
        <w:t xml:space="preserve">рь - </w:t>
      </w:r>
      <w:r w:rsidR="009425C6">
        <w:rPr>
          <w:rFonts w:ascii="Times New Roman" w:hAnsi="Times New Roman"/>
          <w:b/>
          <w:sz w:val="24"/>
          <w:szCs w:val="28"/>
        </w:rPr>
        <w:t>март</w:t>
      </w:r>
      <w:r w:rsidR="005873B6" w:rsidRPr="00F67C1C">
        <w:rPr>
          <w:rFonts w:ascii="Times New Roman" w:hAnsi="Times New Roman"/>
          <w:b/>
          <w:sz w:val="24"/>
          <w:szCs w:val="28"/>
        </w:rPr>
        <w:t xml:space="preserve">               </w:t>
      </w:r>
      <w:r w:rsidR="005873B6">
        <w:rPr>
          <w:rFonts w:ascii="Times New Roman" w:hAnsi="Times New Roman"/>
          <w:b/>
          <w:sz w:val="24"/>
          <w:szCs w:val="28"/>
        </w:rPr>
        <w:t xml:space="preserve">           </w:t>
      </w:r>
      <w:proofErr w:type="spellStart"/>
      <w:proofErr w:type="gramStart"/>
      <w:r w:rsidR="005873B6" w:rsidRPr="00F67C1C"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 w:rsidR="005873B6">
        <w:rPr>
          <w:rFonts w:ascii="Times New Roman" w:hAnsi="Times New Roman"/>
          <w:b/>
          <w:sz w:val="24"/>
          <w:szCs w:val="28"/>
        </w:rPr>
        <w:t xml:space="preserve">                         № 2</w:t>
      </w:r>
      <w:r w:rsidR="009425C6">
        <w:rPr>
          <w:rFonts w:ascii="Times New Roman" w:hAnsi="Times New Roman"/>
          <w:b/>
          <w:sz w:val="24"/>
          <w:szCs w:val="28"/>
        </w:rPr>
        <w:t>3  2013</w:t>
      </w:r>
      <w:r w:rsidR="005873B6">
        <w:rPr>
          <w:rFonts w:ascii="Times New Roman" w:hAnsi="Times New Roman"/>
          <w:b/>
          <w:sz w:val="24"/>
          <w:szCs w:val="28"/>
        </w:rPr>
        <w:t xml:space="preserve"> </w:t>
      </w:r>
      <w:r w:rsidR="005873B6" w:rsidRPr="00F67C1C">
        <w:rPr>
          <w:rFonts w:ascii="Times New Roman" w:hAnsi="Times New Roman"/>
          <w:b/>
          <w:sz w:val="24"/>
          <w:szCs w:val="28"/>
        </w:rPr>
        <w:t>г.</w:t>
      </w:r>
      <w:r w:rsidR="005873B6" w:rsidRPr="00840A89">
        <w:rPr>
          <w:rFonts w:ascii="Times New Roman" w:hAnsi="Times New Roman"/>
          <w:b/>
          <w:sz w:val="24"/>
          <w:szCs w:val="28"/>
        </w:rPr>
        <w:t xml:space="preserve"> </w:t>
      </w:r>
    </w:p>
    <w:p w:rsidR="005873B6" w:rsidRPr="005873B6" w:rsidRDefault="005873B6" w:rsidP="005873B6">
      <w:pPr>
        <w:rPr>
          <w:rFonts w:ascii="Times New Roman" w:hAnsi="Times New Roman"/>
          <w:b/>
          <w:color w:val="238140"/>
          <w:sz w:val="28"/>
          <w:szCs w:val="28"/>
        </w:rPr>
      </w:pPr>
      <w:r w:rsidRPr="005873B6">
        <w:rPr>
          <w:rFonts w:ascii="Times New Roman" w:hAnsi="Times New Roman"/>
          <w:b/>
          <w:noProof/>
          <w:color w:val="238140"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287020</wp:posOffset>
            </wp:positionV>
            <wp:extent cx="5715000" cy="95250"/>
            <wp:effectExtent l="19050" t="0" r="0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3C7B">
        <w:rPr>
          <w:rFonts w:ascii="Times New Roman" w:hAnsi="Times New Roman"/>
          <w:b/>
          <w:color w:val="238140"/>
          <w:sz w:val="28"/>
          <w:szCs w:val="28"/>
        </w:rPr>
        <w:t xml:space="preserve">                                </w:t>
      </w:r>
      <w:r w:rsidR="00426A10">
        <w:rPr>
          <w:rFonts w:ascii="Times New Roman" w:hAnsi="Times New Roman"/>
          <w:b/>
          <w:color w:val="238140"/>
          <w:sz w:val="28"/>
          <w:szCs w:val="28"/>
        </w:rPr>
        <w:t xml:space="preserve">         </w:t>
      </w:r>
      <w:r w:rsidR="000572DE">
        <w:rPr>
          <w:rFonts w:ascii="Times New Roman" w:hAnsi="Times New Roman"/>
          <w:b/>
          <w:color w:val="238140"/>
          <w:sz w:val="28"/>
          <w:szCs w:val="28"/>
        </w:rPr>
        <w:t xml:space="preserve">    </w:t>
      </w:r>
      <w:r w:rsidR="00426A10">
        <w:rPr>
          <w:rFonts w:ascii="Times New Roman" w:hAnsi="Times New Roman"/>
          <w:b/>
          <w:color w:val="238140"/>
          <w:sz w:val="28"/>
          <w:szCs w:val="28"/>
        </w:rPr>
        <w:t xml:space="preserve">  </w:t>
      </w:r>
      <w:r w:rsidR="00C73C7B">
        <w:rPr>
          <w:rFonts w:ascii="Times New Roman" w:hAnsi="Times New Roman"/>
          <w:b/>
          <w:color w:val="238140"/>
          <w:sz w:val="28"/>
          <w:szCs w:val="28"/>
        </w:rPr>
        <w:t xml:space="preserve">  Школьный </w:t>
      </w:r>
      <w:r w:rsidRPr="005873B6">
        <w:rPr>
          <w:rFonts w:ascii="Times New Roman" w:hAnsi="Times New Roman"/>
          <w:b/>
          <w:color w:val="238140"/>
          <w:sz w:val="28"/>
          <w:szCs w:val="28"/>
        </w:rPr>
        <w:t xml:space="preserve"> калейдоскоп </w:t>
      </w:r>
    </w:p>
    <w:p w:rsidR="004729C7" w:rsidRPr="004729C7" w:rsidRDefault="00A801D5" w:rsidP="008B3531">
      <w:pPr>
        <w:pStyle w:val="a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margin-left:139.3pt;margin-top:36.35pt;width:417pt;height:129.75pt;z-index:251660800" fillcolor="#fabf8f [1945]" strokecolor="#e36c0a [2409]" strokeweight="2.25pt">
            <v:fill color2="fill lighten(51)" focusposition="1" focussize="" method="linear sigma" focus="100%" type="gradient"/>
            <v:textbox>
              <w:txbxContent>
                <w:p w:rsidR="008B3531" w:rsidRPr="00716E11" w:rsidRDefault="000572DE" w:rsidP="00716E11">
                  <w:pPr>
                    <w:pStyle w:val="a6"/>
                  </w:pPr>
                  <w:r>
                    <w:t xml:space="preserve"> </w:t>
                  </w:r>
                  <w:r w:rsidR="008B3531" w:rsidRPr="00716E11">
                    <w:t>- творческие работы по русскому, английскому  языкам, литературе, истории;</w:t>
                  </w:r>
                </w:p>
                <w:p w:rsidR="008B3531" w:rsidRPr="00716E11" w:rsidRDefault="008B3531" w:rsidP="00716E11">
                  <w:pPr>
                    <w:pStyle w:val="a6"/>
                  </w:pPr>
                  <w:r w:rsidRPr="00716E11">
                    <w:t>- викторины по литературе;</w:t>
                  </w:r>
                </w:p>
                <w:p w:rsidR="008B3531" w:rsidRPr="00716E11" w:rsidRDefault="008B3531" w:rsidP="00716E11">
                  <w:pPr>
                    <w:pStyle w:val="a6"/>
                  </w:pPr>
                  <w:r w:rsidRPr="00716E11">
                    <w:t>- конкурсы знатоков орфоэпии, орфографии;</w:t>
                  </w:r>
                </w:p>
                <w:p w:rsidR="008B3531" w:rsidRPr="00716E11" w:rsidRDefault="008B3531" w:rsidP="00716E11">
                  <w:pPr>
                    <w:pStyle w:val="a6"/>
                  </w:pPr>
                  <w:r w:rsidRPr="00716E11">
                    <w:t>- конкурс чтецов;</w:t>
                  </w:r>
                </w:p>
                <w:p w:rsidR="008B3531" w:rsidRPr="00716E11" w:rsidRDefault="008B3531" w:rsidP="00716E11">
                  <w:pPr>
                    <w:pStyle w:val="a6"/>
                  </w:pPr>
                  <w:r w:rsidRPr="00716E11">
                    <w:t>- подготовка и проведение тематической презентации по истории;</w:t>
                  </w:r>
                </w:p>
                <w:p w:rsidR="008B3531" w:rsidRPr="00716E11" w:rsidRDefault="008B3531" w:rsidP="00716E11">
                  <w:pPr>
                    <w:pStyle w:val="a6"/>
                  </w:pPr>
                  <w:r w:rsidRPr="00716E11">
                    <w:t>- участие в районном конкурсе знатоков русского языка;</w:t>
                  </w:r>
                </w:p>
                <w:p w:rsidR="008B3531" w:rsidRPr="00716E11" w:rsidRDefault="008B3531" w:rsidP="00716E11">
                  <w:pPr>
                    <w:pStyle w:val="a6"/>
                  </w:pPr>
                  <w:r w:rsidRPr="00716E11">
                    <w:t>- познавательные игры по английскому языку;</w:t>
                  </w:r>
                </w:p>
                <w:p w:rsidR="008B3531" w:rsidRPr="00716E11" w:rsidRDefault="008B3531" w:rsidP="00716E11">
                  <w:pPr>
                    <w:pStyle w:val="a6"/>
                    <w:rPr>
                      <w:sz w:val="20"/>
                      <w:szCs w:val="20"/>
                    </w:rPr>
                  </w:pPr>
                  <w:r w:rsidRPr="00716E11">
                    <w:t>- просмотры и обсуждение литературных экранизаций</w:t>
                  </w:r>
                  <w:r w:rsidRPr="00716E11">
                    <w:rPr>
                      <w:sz w:val="20"/>
                      <w:szCs w:val="20"/>
                    </w:rPr>
                    <w:t>.</w:t>
                  </w:r>
                </w:p>
                <w:p w:rsidR="008B3531" w:rsidRPr="004729C7" w:rsidRDefault="008B3531" w:rsidP="00716E11">
                  <w:pPr>
                    <w:pStyle w:val="a6"/>
                    <w:rPr>
                      <w:sz w:val="24"/>
                      <w:szCs w:val="24"/>
                    </w:rPr>
                  </w:pPr>
                </w:p>
                <w:p w:rsidR="008B3531" w:rsidRDefault="008B3531"/>
              </w:txbxContent>
            </v:textbox>
          </v:shape>
        </w:pict>
      </w:r>
      <w:r w:rsidRPr="00EC260B">
        <w:rPr>
          <w:noProof/>
          <w:lang w:eastAsia="ru-RU"/>
        </w:rPr>
        <w:pict>
          <v:shape id="_x0000_s1031" type="#_x0000_t65" style="position:absolute;margin-left:-6.6pt;margin-top:36.35pt;width:135pt;height:83.25pt;z-index:251659776" fillcolor="#fabf8f [1945]" strokecolor="#e36c0a [2409]" strokeweight="2.25pt">
            <v:fill color2="fill lighten(51)" focusposition="1" focussize="" method="linear sigma" focus="100%" type="gradient"/>
            <v:textbox>
              <w:txbxContent>
                <w:p w:rsidR="008B3531" w:rsidRPr="008B3531" w:rsidRDefault="008B3531" w:rsidP="008B3531">
                  <w:pPr>
                    <w:pStyle w:val="a6"/>
                    <w:jc w:val="center"/>
                  </w:pPr>
                  <w:r w:rsidRPr="008B3531">
                    <w:t>Время проведения          -       14-21 января</w:t>
                  </w:r>
                </w:p>
                <w:p w:rsidR="008B3531" w:rsidRDefault="008B3531" w:rsidP="008B3531">
                  <w:pPr>
                    <w:pStyle w:val="a6"/>
                    <w:jc w:val="center"/>
                  </w:pPr>
                  <w:r w:rsidRPr="008B3531">
                    <w:t xml:space="preserve">Количество </w:t>
                  </w:r>
                  <w:r>
                    <w:t xml:space="preserve"> участников</w:t>
                  </w:r>
                </w:p>
                <w:p w:rsidR="008B3531" w:rsidRPr="008B3531" w:rsidRDefault="008B3531" w:rsidP="008B3531">
                  <w:pPr>
                    <w:pStyle w:val="a6"/>
                    <w:jc w:val="center"/>
                  </w:pPr>
                  <w:r>
                    <w:t xml:space="preserve">-   </w:t>
                  </w:r>
                  <w:r w:rsidRPr="008B3531">
                    <w:t xml:space="preserve"> 71 человек</w:t>
                  </w:r>
                  <w:r>
                    <w:t>.</w:t>
                  </w:r>
                </w:p>
                <w:p w:rsidR="008B3531" w:rsidRPr="004729C7" w:rsidRDefault="008B3531" w:rsidP="008B3531">
                  <w:pPr>
                    <w:pStyle w:val="a6"/>
                    <w:jc w:val="center"/>
                  </w:pPr>
                  <w:r w:rsidRPr="008B3531">
                    <w:t>Возраст</w:t>
                  </w:r>
                  <w:r w:rsidRPr="004729C7">
                    <w:t xml:space="preserve"> </w:t>
                  </w:r>
                  <w:r>
                    <w:t xml:space="preserve"> - </w:t>
                  </w:r>
                  <w:r w:rsidRPr="004729C7">
                    <w:t xml:space="preserve">  10 – 16 лет</w:t>
                  </w:r>
                </w:p>
                <w:p w:rsidR="008B3531" w:rsidRDefault="008B3531"/>
                <w:p w:rsidR="008B3531" w:rsidRDefault="008B3531"/>
              </w:txbxContent>
            </v:textbox>
          </v:shape>
        </w:pict>
      </w:r>
      <w:r w:rsidR="00EC260B"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i1025" type="#_x0000_t174" style="width:545.25pt;height:28.5pt" fillcolor="#e36c0a [2409]" strokecolor="yellow">
            <v:fill color2="#f93"/>
            <v:shadow on="t" color="silver" opacity="52429f"/>
            <v:textpath style="font-family:&quot;Impact&quot;;v-text-kern:t" trim="t" fitpath="t" string="    Неделя предметов гуманитарного цикла."/>
          </v:shape>
        </w:pict>
      </w:r>
      <w:r w:rsidR="008B3531" w:rsidRPr="004729C7">
        <w:rPr>
          <w:sz w:val="24"/>
          <w:szCs w:val="24"/>
        </w:rPr>
        <w:t xml:space="preserve"> </w:t>
      </w:r>
    </w:p>
    <w:p w:rsidR="004729C7" w:rsidRPr="004729C7" w:rsidRDefault="000572DE" w:rsidP="004729C7">
      <w:pPr>
        <w:pStyle w:val="a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6050280</wp:posOffset>
            </wp:positionH>
            <wp:positionV relativeFrom="paragraph">
              <wp:posOffset>158115</wp:posOffset>
            </wp:positionV>
            <wp:extent cx="742950" cy="1057275"/>
            <wp:effectExtent l="38100" t="0" r="19050" b="314325"/>
            <wp:wrapThrough wrapText="bothSides">
              <wp:wrapPolygon edited="0">
                <wp:start x="-554" y="0"/>
                <wp:lineTo x="-1108" y="28022"/>
                <wp:lineTo x="22154" y="28022"/>
                <wp:lineTo x="22154" y="6227"/>
                <wp:lineTo x="21600" y="389"/>
                <wp:lineTo x="21600" y="0"/>
                <wp:lineTo x="-554" y="0"/>
              </wp:wrapPolygon>
            </wp:wrapThrough>
            <wp:docPr id="18" name="Рисунок 18" descr="http://www.0564.org.ua/images/03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0564.org.ua/images/03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572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4729C7" w:rsidRDefault="004729C7" w:rsidP="004729C7">
      <w:pPr>
        <w:pStyle w:val="a6"/>
        <w:rPr>
          <w:sz w:val="24"/>
          <w:szCs w:val="24"/>
        </w:rPr>
      </w:pPr>
      <w:r w:rsidRPr="004729C7">
        <w:rPr>
          <w:sz w:val="24"/>
          <w:szCs w:val="24"/>
        </w:rPr>
        <w:t>.</w:t>
      </w:r>
    </w:p>
    <w:p w:rsidR="008B3531" w:rsidRDefault="008B3531" w:rsidP="004729C7">
      <w:pPr>
        <w:pStyle w:val="a6"/>
        <w:rPr>
          <w:sz w:val="24"/>
          <w:szCs w:val="24"/>
        </w:rPr>
      </w:pPr>
    </w:p>
    <w:p w:rsidR="008B3531" w:rsidRDefault="008B3531" w:rsidP="004729C7">
      <w:pPr>
        <w:pStyle w:val="a6"/>
        <w:rPr>
          <w:sz w:val="24"/>
          <w:szCs w:val="24"/>
        </w:rPr>
      </w:pPr>
    </w:p>
    <w:p w:rsidR="008B3531" w:rsidRDefault="008B3531" w:rsidP="004729C7">
      <w:pPr>
        <w:pStyle w:val="a6"/>
        <w:rPr>
          <w:sz w:val="24"/>
          <w:szCs w:val="24"/>
        </w:rPr>
      </w:pPr>
    </w:p>
    <w:p w:rsidR="000572DE" w:rsidRDefault="000572DE" w:rsidP="000572DE">
      <w:pPr>
        <w:pStyle w:val="a6"/>
        <w:rPr>
          <w:b/>
          <w:color w:val="003300"/>
          <w:sz w:val="10"/>
          <w:szCs w:val="10"/>
        </w:rPr>
      </w:pPr>
    </w:p>
    <w:p w:rsidR="0042023B" w:rsidRPr="00A801D5" w:rsidRDefault="0042023B" w:rsidP="000572DE">
      <w:pPr>
        <w:pStyle w:val="a6"/>
        <w:rPr>
          <w:b/>
          <w:color w:val="003300"/>
          <w:sz w:val="4"/>
          <w:szCs w:val="4"/>
        </w:rPr>
      </w:pPr>
    </w:p>
    <w:p w:rsidR="000572DE" w:rsidRPr="000572DE" w:rsidRDefault="000572DE" w:rsidP="000572DE">
      <w:pPr>
        <w:pStyle w:val="a6"/>
        <w:rPr>
          <w:rFonts w:ascii="Berlin Sans FB Demi" w:hAnsi="Berlin Sans FB Demi"/>
          <w:b/>
          <w:color w:val="003300"/>
        </w:rPr>
      </w:pPr>
      <w:r w:rsidRPr="000572DE">
        <w:rPr>
          <w:b/>
          <w:color w:val="003300"/>
        </w:rPr>
        <w:t>Самыми</w:t>
      </w:r>
      <w:r w:rsidRPr="000572DE">
        <w:rPr>
          <w:rFonts w:ascii="Berlin Sans FB Demi" w:hAnsi="Berlin Sans FB Demi"/>
          <w:b/>
          <w:color w:val="003300"/>
        </w:rPr>
        <w:t xml:space="preserve"> </w:t>
      </w:r>
      <w:r w:rsidRPr="000572DE">
        <w:rPr>
          <w:b/>
          <w:color w:val="003300"/>
        </w:rPr>
        <w:t>активными</w:t>
      </w:r>
      <w:r w:rsidRPr="000572DE">
        <w:rPr>
          <w:rFonts w:ascii="Berlin Sans FB Demi" w:hAnsi="Berlin Sans FB Demi"/>
          <w:b/>
          <w:color w:val="003300"/>
        </w:rPr>
        <w:t xml:space="preserve"> </w:t>
      </w:r>
    </w:p>
    <w:p w:rsidR="000572DE" w:rsidRPr="000572DE" w:rsidRDefault="000572DE" w:rsidP="000572DE">
      <w:pPr>
        <w:pStyle w:val="a6"/>
      </w:pPr>
      <w:r w:rsidRPr="000572DE">
        <w:rPr>
          <w:b/>
          <w:color w:val="003300"/>
        </w:rPr>
        <w:t>признаны</w:t>
      </w:r>
      <w:r w:rsidRPr="000572DE">
        <w:rPr>
          <w:rFonts w:ascii="Berlin Sans FB Demi" w:hAnsi="Berlin Sans FB Demi"/>
          <w:b/>
          <w:color w:val="003300"/>
        </w:rPr>
        <w:t xml:space="preserve"> </w:t>
      </w:r>
      <w:r w:rsidRPr="000572DE">
        <w:rPr>
          <w:b/>
          <w:color w:val="003300"/>
        </w:rPr>
        <w:t>коллективы</w:t>
      </w:r>
    </w:p>
    <w:p w:rsidR="000572DE" w:rsidRPr="000572DE" w:rsidRDefault="000572DE" w:rsidP="000572DE">
      <w:pPr>
        <w:pStyle w:val="a6"/>
      </w:pPr>
      <w:r w:rsidRPr="000572DE">
        <w:t>9 класса  (7 баллов)</w:t>
      </w:r>
      <w:r w:rsidR="00843DF3">
        <w:t>,</w:t>
      </w:r>
    </w:p>
    <w:p w:rsidR="000572DE" w:rsidRDefault="000572DE" w:rsidP="000572DE">
      <w:pPr>
        <w:pStyle w:val="a6"/>
        <w:rPr>
          <w:rFonts w:asciiTheme="minorHAnsi" w:hAnsiTheme="minorHAnsi" w:cstheme="minorHAnsi"/>
        </w:rPr>
      </w:pPr>
      <w:r w:rsidRPr="000572DE">
        <w:t>5 класса  (5 баллов</w:t>
      </w:r>
      <w:r w:rsidR="00843DF3">
        <w:t>,</w:t>
      </w:r>
      <w:r w:rsidRPr="000572DE">
        <w:t>)</w:t>
      </w:r>
      <w:r>
        <w:t xml:space="preserve">   </w:t>
      </w:r>
      <w:r w:rsidRPr="000572DE">
        <w:t>7 класса  (5 баллов)</w:t>
      </w:r>
      <w:r w:rsidR="00843DF3">
        <w:t>,</w:t>
      </w:r>
      <w:r w:rsidRPr="000572DE">
        <w:t xml:space="preserve">   8 класса  (5 баллов</w:t>
      </w:r>
      <w:r w:rsidRPr="000572DE">
        <w:rPr>
          <w:rFonts w:asciiTheme="minorHAnsi" w:hAnsiTheme="minorHAnsi" w:cstheme="minorHAnsi"/>
        </w:rPr>
        <w:t>)</w:t>
      </w:r>
      <w:r w:rsidR="00843DF3">
        <w:rPr>
          <w:rFonts w:asciiTheme="minorHAnsi" w:hAnsiTheme="minorHAnsi" w:cstheme="minorHAnsi"/>
        </w:rPr>
        <w:t>.</w:t>
      </w:r>
      <w:r w:rsidRPr="000572DE">
        <w:rPr>
          <w:rFonts w:asciiTheme="minorHAnsi" w:hAnsiTheme="minorHAnsi" w:cstheme="minorHAnsi"/>
        </w:rPr>
        <w:t xml:space="preserve"> </w:t>
      </w:r>
    </w:p>
    <w:p w:rsidR="00B36081" w:rsidRPr="00B36081" w:rsidRDefault="000572DE" w:rsidP="000572DE">
      <w:pPr>
        <w:pStyle w:val="a6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0572DE">
        <w:rPr>
          <w:rFonts w:ascii="Gill Sans Ultra Bold Condensed" w:hAnsi="Gill Sans Ultra Bold Condensed" w:cstheme="minorHAnsi"/>
          <w:spacing w:val="20"/>
          <w:sz w:val="28"/>
          <w:szCs w:val="28"/>
        </w:rPr>
        <w:t xml:space="preserve">           </w:t>
      </w:r>
      <w:r w:rsidRPr="000572DE">
        <w:rPr>
          <w:rFonts w:ascii="Gill Sans Ultra Bold Condensed" w:hAnsi="Gill Sans Ultra Bold Condensed"/>
          <w:b/>
          <w:i/>
          <w:spacing w:val="20"/>
          <w:sz w:val="28"/>
          <w:szCs w:val="28"/>
        </w:rPr>
        <w:t xml:space="preserve">  </w:t>
      </w:r>
      <w:r w:rsidRPr="000572DE">
        <w:rPr>
          <w:b/>
          <w:i/>
          <w:color w:val="CC3300"/>
          <w:spacing w:val="20"/>
          <w:sz w:val="28"/>
          <w:szCs w:val="28"/>
        </w:rPr>
        <w:t>Молодцы</w:t>
      </w:r>
      <w:r w:rsidRPr="000572DE">
        <w:rPr>
          <w:rFonts w:ascii="Gill Sans Ultra Bold Condensed" w:hAnsi="Gill Sans Ultra Bold Condensed"/>
          <w:b/>
          <w:i/>
          <w:color w:val="CC3300"/>
          <w:spacing w:val="20"/>
          <w:sz w:val="28"/>
          <w:szCs w:val="28"/>
        </w:rPr>
        <w:t xml:space="preserve">!   </w:t>
      </w:r>
      <w:r w:rsidRPr="000572DE">
        <w:rPr>
          <w:b/>
          <w:i/>
          <w:color w:val="CC3300"/>
          <w:spacing w:val="20"/>
          <w:sz w:val="28"/>
          <w:szCs w:val="28"/>
        </w:rPr>
        <w:t>Быть</w:t>
      </w:r>
      <w:r w:rsidRPr="000572DE">
        <w:rPr>
          <w:rFonts w:ascii="Gill Sans Ultra Bold Condensed" w:hAnsi="Gill Sans Ultra Bold Condensed"/>
          <w:b/>
          <w:i/>
          <w:color w:val="CC3300"/>
          <w:spacing w:val="20"/>
          <w:sz w:val="28"/>
          <w:szCs w:val="28"/>
        </w:rPr>
        <w:t xml:space="preserve"> </w:t>
      </w:r>
      <w:r w:rsidRPr="000572DE">
        <w:rPr>
          <w:b/>
          <w:i/>
          <w:color w:val="CC3300"/>
          <w:spacing w:val="20"/>
          <w:sz w:val="28"/>
          <w:szCs w:val="28"/>
        </w:rPr>
        <w:t>активным</w:t>
      </w:r>
      <w:r w:rsidRPr="000572DE">
        <w:rPr>
          <w:rFonts w:ascii="Gill Sans Ultra Bold Condensed" w:hAnsi="Gill Sans Ultra Bold Condensed"/>
          <w:b/>
          <w:i/>
          <w:color w:val="CC3300"/>
          <w:spacing w:val="20"/>
          <w:sz w:val="28"/>
          <w:szCs w:val="28"/>
        </w:rPr>
        <w:t xml:space="preserve"> – </w:t>
      </w:r>
      <w:r w:rsidRPr="000572DE">
        <w:rPr>
          <w:b/>
          <w:i/>
          <w:color w:val="CC3300"/>
          <w:spacing w:val="20"/>
          <w:sz w:val="28"/>
          <w:szCs w:val="28"/>
        </w:rPr>
        <w:t>быть</w:t>
      </w:r>
      <w:r w:rsidRPr="000572DE">
        <w:rPr>
          <w:rFonts w:ascii="Gill Sans Ultra Bold Condensed" w:hAnsi="Gill Sans Ultra Bold Condensed"/>
          <w:b/>
          <w:i/>
          <w:color w:val="CC3300"/>
          <w:spacing w:val="20"/>
          <w:sz w:val="28"/>
          <w:szCs w:val="28"/>
        </w:rPr>
        <w:t xml:space="preserve"> </w:t>
      </w:r>
      <w:r w:rsidRPr="000572DE">
        <w:rPr>
          <w:b/>
          <w:i/>
          <w:color w:val="CC3300"/>
          <w:spacing w:val="20"/>
          <w:sz w:val="28"/>
          <w:szCs w:val="28"/>
        </w:rPr>
        <w:t>успешным</w:t>
      </w:r>
      <w:r w:rsidRPr="000572DE">
        <w:rPr>
          <w:rFonts w:ascii="Gill Sans Ultra Bold Condensed" w:hAnsi="Gill Sans Ultra Bold Condensed"/>
          <w:b/>
          <w:i/>
          <w:color w:val="CC3300"/>
          <w:spacing w:val="20"/>
          <w:sz w:val="28"/>
          <w:szCs w:val="28"/>
        </w:rPr>
        <w:t>!</w:t>
      </w:r>
    </w:p>
    <w:p w:rsidR="00EC6C62" w:rsidRDefault="0042023B" w:rsidP="004729C7">
      <w:pPr>
        <w:pStyle w:val="a6"/>
        <w:rPr>
          <w:rFonts w:asciiTheme="minorHAnsi" w:hAnsiTheme="minorHAnsi"/>
          <w:b/>
          <w:i/>
          <w:color w:val="CC3300"/>
          <w:sz w:val="16"/>
          <w:szCs w:val="16"/>
        </w:rPr>
      </w:pPr>
      <w:r>
        <w:rPr>
          <w:noProof/>
          <w:lang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54610</wp:posOffset>
            </wp:positionV>
            <wp:extent cx="3514725" cy="1980565"/>
            <wp:effectExtent l="114300" t="19050" r="47625" b="38735"/>
            <wp:wrapThrough wrapText="bothSides">
              <wp:wrapPolygon edited="0">
                <wp:start x="937" y="-208"/>
                <wp:lineTo x="234" y="416"/>
                <wp:lineTo x="-702" y="2285"/>
                <wp:lineTo x="-585" y="19737"/>
                <wp:lineTo x="585" y="22022"/>
                <wp:lineTo x="937" y="22022"/>
                <wp:lineTo x="20137" y="22022"/>
                <wp:lineTo x="20488" y="22022"/>
                <wp:lineTo x="21659" y="20153"/>
                <wp:lineTo x="21659" y="19737"/>
                <wp:lineTo x="21893" y="16621"/>
                <wp:lineTo x="21893" y="6441"/>
                <wp:lineTo x="21776" y="3324"/>
                <wp:lineTo x="21776" y="3116"/>
                <wp:lineTo x="21893" y="2493"/>
                <wp:lineTo x="20839" y="416"/>
                <wp:lineTo x="20137" y="-208"/>
                <wp:lineTo x="937" y="-208"/>
              </wp:wrapPolygon>
            </wp:wrapThrough>
            <wp:docPr id="1" name="Рисунок 2" descr="C:\Users\1\Documents\23\DSC07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3\DSC0789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8056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59690</wp:posOffset>
            </wp:positionV>
            <wp:extent cx="3311525" cy="1979295"/>
            <wp:effectExtent l="133350" t="19050" r="79375" b="40005"/>
            <wp:wrapThrough wrapText="bothSides">
              <wp:wrapPolygon edited="0">
                <wp:start x="994" y="-208"/>
                <wp:lineTo x="497" y="0"/>
                <wp:lineTo x="-870" y="2495"/>
                <wp:lineTo x="-621" y="19750"/>
                <wp:lineTo x="621" y="22037"/>
                <wp:lineTo x="994" y="22037"/>
                <wp:lineTo x="20130" y="22037"/>
                <wp:lineTo x="20502" y="22037"/>
                <wp:lineTo x="21745" y="20166"/>
                <wp:lineTo x="21745" y="19750"/>
                <wp:lineTo x="21869" y="19750"/>
                <wp:lineTo x="21993" y="17047"/>
                <wp:lineTo x="21993" y="3118"/>
                <wp:lineTo x="22118" y="2495"/>
                <wp:lineTo x="20751" y="208"/>
                <wp:lineTo x="20130" y="-208"/>
                <wp:lineTo x="994" y="-208"/>
              </wp:wrapPolygon>
            </wp:wrapThrough>
            <wp:docPr id="9" name="Рисунок 2" descr="C:\Users\1\Documents\23\газ23\DSC07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3\газ23\DSC0789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 t="6696" r="10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19792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</w:p>
    <w:p w:rsidR="00211F6A" w:rsidRPr="0000327C" w:rsidRDefault="00A801D5" w:rsidP="004729C7">
      <w:pPr>
        <w:pStyle w:val="a6"/>
        <w:rPr>
          <w:rFonts w:asciiTheme="minorHAnsi" w:hAnsiTheme="minorHAnsi"/>
          <w:b/>
          <w:i/>
          <w:color w:val="CC3300"/>
          <w:sz w:val="8"/>
          <w:szCs w:val="8"/>
        </w:rPr>
      </w:pPr>
      <w:r>
        <w:rPr>
          <w:rFonts w:ascii="Times New Roman" w:hAnsi="Times New Roman"/>
          <w:b/>
          <w:i/>
          <w:color w:val="CC3300"/>
          <w:sz w:val="24"/>
          <w:szCs w:val="24"/>
        </w:rPr>
        <w:t xml:space="preserve"> На </w:t>
      </w:r>
      <w:r w:rsidR="00211F6A" w:rsidRPr="00211F6A">
        <w:rPr>
          <w:b/>
          <w:i/>
          <w:color w:val="CC3300"/>
          <w:sz w:val="24"/>
          <w:szCs w:val="24"/>
        </w:rPr>
        <w:t>снимках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211F6A" w:rsidRPr="00211F6A">
        <w:rPr>
          <w:b/>
          <w:i/>
          <w:color w:val="CC3300"/>
          <w:sz w:val="24"/>
          <w:szCs w:val="24"/>
        </w:rPr>
        <w:t>моменты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211F6A" w:rsidRPr="00211F6A">
        <w:rPr>
          <w:b/>
          <w:i/>
          <w:color w:val="CC3300"/>
          <w:sz w:val="24"/>
          <w:szCs w:val="24"/>
        </w:rPr>
        <w:t>тематической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211F6A" w:rsidRPr="00211F6A">
        <w:rPr>
          <w:b/>
          <w:i/>
          <w:color w:val="CC3300"/>
          <w:sz w:val="24"/>
          <w:szCs w:val="24"/>
        </w:rPr>
        <w:t>презентации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EC6C62">
        <w:rPr>
          <w:rFonts w:ascii="Times New Roman" w:hAnsi="Times New Roman"/>
          <w:b/>
          <w:i/>
          <w:color w:val="CC3300"/>
          <w:sz w:val="24"/>
          <w:szCs w:val="24"/>
        </w:rPr>
        <w:t xml:space="preserve">о  </w:t>
      </w:r>
      <w:r w:rsidR="00211F6A" w:rsidRPr="00211F6A">
        <w:rPr>
          <w:b/>
          <w:i/>
          <w:color w:val="CC3300"/>
          <w:sz w:val="24"/>
          <w:szCs w:val="24"/>
        </w:rPr>
        <w:t>Нижн</w:t>
      </w:r>
      <w:r w:rsidR="00EC6C62">
        <w:rPr>
          <w:b/>
          <w:i/>
          <w:color w:val="CC3300"/>
          <w:sz w:val="24"/>
          <w:szCs w:val="24"/>
        </w:rPr>
        <w:t>ем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211F6A" w:rsidRPr="00211F6A">
        <w:rPr>
          <w:b/>
          <w:i/>
          <w:color w:val="CC3300"/>
          <w:sz w:val="24"/>
          <w:szCs w:val="24"/>
        </w:rPr>
        <w:t>Новгород</w:t>
      </w:r>
      <w:r w:rsidR="00EC6C62">
        <w:rPr>
          <w:b/>
          <w:i/>
          <w:color w:val="CC3300"/>
          <w:sz w:val="24"/>
          <w:szCs w:val="24"/>
        </w:rPr>
        <w:t>е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211F6A" w:rsidRPr="00211F6A">
        <w:rPr>
          <w:b/>
          <w:i/>
          <w:color w:val="CC3300"/>
          <w:sz w:val="24"/>
          <w:szCs w:val="24"/>
        </w:rPr>
        <w:t>времен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 </w:t>
      </w:r>
      <w:r w:rsidR="00211F6A" w:rsidRPr="00211F6A">
        <w:rPr>
          <w:b/>
          <w:i/>
          <w:color w:val="CC3300"/>
          <w:sz w:val="24"/>
          <w:szCs w:val="24"/>
        </w:rPr>
        <w:t>М</w:t>
      </w:r>
      <w:r w:rsidR="00211F6A" w:rsidRPr="00211F6A">
        <w:rPr>
          <w:rFonts w:ascii="Bodoni MT Black" w:hAnsi="Bodoni MT Black"/>
          <w:b/>
          <w:i/>
          <w:color w:val="CC3300"/>
          <w:sz w:val="24"/>
          <w:szCs w:val="24"/>
        </w:rPr>
        <w:t xml:space="preserve">. </w:t>
      </w:r>
      <w:r w:rsidR="00211F6A" w:rsidRPr="00211F6A">
        <w:rPr>
          <w:b/>
          <w:i/>
          <w:color w:val="CC3300"/>
          <w:sz w:val="24"/>
          <w:szCs w:val="24"/>
        </w:rPr>
        <w:t>Горького</w:t>
      </w:r>
      <w:r w:rsidR="00EC6C62">
        <w:rPr>
          <w:rFonts w:asciiTheme="minorHAnsi" w:hAnsiTheme="minorHAnsi"/>
          <w:b/>
          <w:i/>
          <w:color w:val="CC3300"/>
          <w:sz w:val="24"/>
          <w:szCs w:val="24"/>
        </w:rPr>
        <w:t>.</w:t>
      </w:r>
    </w:p>
    <w:p w:rsidR="004729C7" w:rsidRDefault="00A801D5" w:rsidP="00211F6A">
      <w:pPr>
        <w:pStyle w:val="a6"/>
        <w:jc w:val="center"/>
        <w:rPr>
          <w:rFonts w:asciiTheme="minorHAnsi" w:hAnsiTheme="minorHAnsi"/>
          <w:b/>
          <w:i/>
          <w:color w:val="7030A0"/>
          <w:sz w:val="8"/>
          <w:szCs w:val="8"/>
        </w:rPr>
      </w:pPr>
      <w:r w:rsidRPr="00EC260B"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7" type="#_x0000_t156" style="position:absolute;left:0;text-align:left;margin-left:-13.5pt;margin-top:1.55pt;width:550.5pt;height:24.8pt;z-index:-251649536" wrapcoords="647 1309 -29 1309 -29 20945 19187 22909 20099 22909 21718 21600 21718 13745 20864 11782 20923 5236 13566 1964 765 1309 647 1309" fillcolor="#943634 [2405]" strokecolor="#e36c0a [2409]">
            <v:fill color2="#c0c"/>
            <v:shadow on="t" color="#99f" opacity="52429f" offset="3pt,3pt"/>
            <v:textpath style="font-family:&quot;Impact&quot;;v-text-kern:t" trim="t" fitpath="t" xscale="f" string="Наши умные мысли по поводу..."/>
            <w10:wrap type="through"/>
          </v:shape>
        </w:pict>
      </w:r>
      <w:r w:rsidR="004729C7" w:rsidRPr="00545583">
        <w:rPr>
          <w:b/>
          <w:i/>
          <w:color w:val="7030A0"/>
          <w:sz w:val="24"/>
          <w:szCs w:val="24"/>
        </w:rPr>
        <w:t>На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 </w:t>
      </w:r>
      <w:r w:rsidR="004729C7" w:rsidRPr="00545583">
        <w:rPr>
          <w:b/>
          <w:i/>
          <w:color w:val="7030A0"/>
          <w:sz w:val="24"/>
          <w:szCs w:val="24"/>
        </w:rPr>
        <w:t>каком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 </w:t>
      </w:r>
      <w:r w:rsidR="004729C7" w:rsidRPr="00545583">
        <w:rPr>
          <w:b/>
          <w:i/>
          <w:color w:val="7030A0"/>
          <w:sz w:val="24"/>
          <w:szCs w:val="24"/>
        </w:rPr>
        <w:t>языке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 </w:t>
      </w:r>
      <w:r w:rsidR="004729C7" w:rsidRPr="00545583">
        <w:rPr>
          <w:b/>
          <w:i/>
          <w:color w:val="7030A0"/>
          <w:sz w:val="24"/>
          <w:szCs w:val="24"/>
        </w:rPr>
        <w:t>будут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 </w:t>
      </w:r>
      <w:r w:rsidR="004729C7" w:rsidRPr="00545583">
        <w:rPr>
          <w:b/>
          <w:i/>
          <w:color w:val="7030A0"/>
          <w:sz w:val="24"/>
          <w:szCs w:val="24"/>
        </w:rPr>
        <w:t>разговаривать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 </w:t>
      </w:r>
      <w:r w:rsidR="004729C7" w:rsidRPr="00545583">
        <w:rPr>
          <w:b/>
          <w:i/>
          <w:color w:val="7030A0"/>
          <w:sz w:val="24"/>
          <w:szCs w:val="24"/>
        </w:rPr>
        <w:t>мои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 </w:t>
      </w:r>
      <w:r w:rsidR="004729C7" w:rsidRPr="00545583">
        <w:rPr>
          <w:b/>
          <w:i/>
          <w:color w:val="7030A0"/>
          <w:sz w:val="24"/>
          <w:szCs w:val="24"/>
        </w:rPr>
        <w:t>дети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 xml:space="preserve">? </w:t>
      </w:r>
      <w:r w:rsidR="004729C7" w:rsidRPr="00545583">
        <w:rPr>
          <w:b/>
          <w:i/>
          <w:color w:val="7030A0"/>
          <w:sz w:val="24"/>
          <w:szCs w:val="24"/>
        </w:rPr>
        <w:t>Почему</w:t>
      </w:r>
      <w:r w:rsidR="004729C7" w:rsidRPr="00545583">
        <w:rPr>
          <w:rFonts w:ascii="Ravie" w:hAnsi="Ravie"/>
          <w:b/>
          <w:i/>
          <w:color w:val="7030A0"/>
          <w:sz w:val="24"/>
          <w:szCs w:val="24"/>
        </w:rPr>
        <w:t>?</w:t>
      </w:r>
    </w:p>
    <w:p w:rsidR="0042023B" w:rsidRPr="0042023B" w:rsidRDefault="0042023B" w:rsidP="00211F6A">
      <w:pPr>
        <w:pStyle w:val="a6"/>
        <w:jc w:val="center"/>
        <w:rPr>
          <w:rFonts w:asciiTheme="minorHAnsi" w:hAnsiTheme="minorHAnsi"/>
          <w:b/>
          <w:i/>
          <w:color w:val="7030A0"/>
          <w:sz w:val="8"/>
          <w:szCs w:val="8"/>
        </w:rPr>
      </w:pPr>
    </w:p>
    <w:p w:rsidR="004729C7" w:rsidRPr="00545583" w:rsidRDefault="004729C7" w:rsidP="004729C7">
      <w:pPr>
        <w:pStyle w:val="a6"/>
      </w:pPr>
      <w:r w:rsidRPr="00545583">
        <w:t>- на русском, потому что я русская и мои дети будут говорить на своем родном языке (</w:t>
      </w:r>
      <w:proofErr w:type="spellStart"/>
      <w:r w:rsidRPr="00545583">
        <w:t>Соловьянова</w:t>
      </w:r>
      <w:proofErr w:type="spellEnd"/>
      <w:r w:rsidRPr="00545583">
        <w:t xml:space="preserve"> Ю., 9 </w:t>
      </w:r>
      <w:proofErr w:type="spellStart"/>
      <w:r w:rsidRPr="00545583">
        <w:t>кл</w:t>
      </w:r>
      <w:proofErr w:type="spellEnd"/>
      <w:r w:rsidRPr="00545583">
        <w:t>.);</w:t>
      </w:r>
    </w:p>
    <w:p w:rsidR="004729C7" w:rsidRPr="00545583" w:rsidRDefault="004729C7" w:rsidP="004729C7">
      <w:pPr>
        <w:pStyle w:val="a6"/>
      </w:pPr>
      <w:r w:rsidRPr="00545583">
        <w:t>- на русском, так как мы живем в России (</w:t>
      </w:r>
      <w:proofErr w:type="spellStart"/>
      <w:r w:rsidRPr="00545583">
        <w:t>Сурский</w:t>
      </w:r>
      <w:proofErr w:type="spellEnd"/>
      <w:r w:rsidRPr="00545583">
        <w:t xml:space="preserve"> Р., 9 </w:t>
      </w:r>
      <w:proofErr w:type="spellStart"/>
      <w:r w:rsidRPr="00545583">
        <w:t>кл</w:t>
      </w:r>
      <w:proofErr w:type="spellEnd"/>
      <w:r w:rsidRPr="00545583">
        <w:t>.);</w:t>
      </w:r>
    </w:p>
    <w:p w:rsidR="004729C7" w:rsidRPr="00545583" w:rsidRDefault="004729C7" w:rsidP="004729C7">
      <w:pPr>
        <w:pStyle w:val="a6"/>
      </w:pPr>
      <w:r w:rsidRPr="00545583">
        <w:t xml:space="preserve">- на русском, потому что человек должен говорить на языке своего народа (Пахомов П., 9 </w:t>
      </w:r>
      <w:proofErr w:type="spellStart"/>
      <w:r w:rsidRPr="00545583">
        <w:t>кл</w:t>
      </w:r>
      <w:proofErr w:type="spellEnd"/>
      <w:r w:rsidRPr="00545583">
        <w:t>.);</w:t>
      </w:r>
    </w:p>
    <w:p w:rsidR="004729C7" w:rsidRPr="00545583" w:rsidRDefault="00545583" w:rsidP="004729C7">
      <w:pPr>
        <w:pStyle w:val="a6"/>
      </w:pPr>
      <w:r>
        <w:t>- на русском! Я</w:t>
      </w:r>
      <w:r w:rsidR="004729C7" w:rsidRPr="00545583">
        <w:t xml:space="preserve"> живу в России</w:t>
      </w:r>
      <w:r>
        <w:t>, и р</w:t>
      </w:r>
      <w:r w:rsidR="004729C7" w:rsidRPr="00545583">
        <w:t>усский язык стоит того, чтобы его знали и говорили на нем! (</w:t>
      </w:r>
      <w:proofErr w:type="spellStart"/>
      <w:r w:rsidR="004729C7" w:rsidRPr="00545583">
        <w:t>Бреусова</w:t>
      </w:r>
      <w:proofErr w:type="spellEnd"/>
      <w:r w:rsidR="004729C7" w:rsidRPr="00545583">
        <w:t xml:space="preserve"> В., 7 </w:t>
      </w:r>
      <w:proofErr w:type="spellStart"/>
      <w:r w:rsidR="004729C7" w:rsidRPr="00545583">
        <w:t>кл</w:t>
      </w:r>
      <w:proofErr w:type="spellEnd"/>
      <w:r w:rsidR="004729C7" w:rsidRPr="00545583">
        <w:t>.);</w:t>
      </w:r>
    </w:p>
    <w:p w:rsidR="004729C7" w:rsidRPr="00545583" w:rsidRDefault="004729C7" w:rsidP="004729C7">
      <w:pPr>
        <w:pStyle w:val="a6"/>
      </w:pPr>
      <w:r w:rsidRPr="00545583">
        <w:t xml:space="preserve">- на русском.  Этот язык вдохновляет своей красотой! </w:t>
      </w:r>
      <w:r w:rsidR="00A801D5">
        <w:t xml:space="preserve">  </w:t>
      </w:r>
      <w:r w:rsidRPr="00545583">
        <w:t>(</w:t>
      </w:r>
      <w:proofErr w:type="spellStart"/>
      <w:r w:rsidRPr="00545583">
        <w:t>Азарбаева</w:t>
      </w:r>
      <w:proofErr w:type="spellEnd"/>
      <w:r w:rsidRPr="00545583">
        <w:t xml:space="preserve"> Д., 6 </w:t>
      </w:r>
      <w:proofErr w:type="spellStart"/>
      <w:r w:rsidRPr="00545583">
        <w:t>кл</w:t>
      </w:r>
      <w:proofErr w:type="spellEnd"/>
      <w:r w:rsidRPr="00545583">
        <w:t>.);</w:t>
      </w:r>
    </w:p>
    <w:p w:rsidR="004729C7" w:rsidRPr="00545583" w:rsidRDefault="00545583" w:rsidP="004729C7">
      <w:pPr>
        <w:pStyle w:val="a6"/>
      </w:pPr>
      <w:r>
        <w:t>- на русском! Р</w:t>
      </w:r>
      <w:r w:rsidR="004729C7" w:rsidRPr="00545583">
        <w:t>одной язык прост и прек</w:t>
      </w:r>
      <w:r>
        <w:t xml:space="preserve">расен. Хочется, </w:t>
      </w:r>
      <w:r w:rsidR="004729C7" w:rsidRPr="00545583">
        <w:t>чтобы и мои дети это почувствовали! (</w:t>
      </w:r>
      <w:proofErr w:type="spellStart"/>
      <w:r w:rsidR="004729C7" w:rsidRPr="00545583">
        <w:t>Сусорова</w:t>
      </w:r>
      <w:proofErr w:type="spellEnd"/>
      <w:r w:rsidR="004729C7" w:rsidRPr="00545583">
        <w:t xml:space="preserve"> М., 5 </w:t>
      </w:r>
      <w:proofErr w:type="spellStart"/>
      <w:r w:rsidR="004729C7" w:rsidRPr="00545583">
        <w:t>кл</w:t>
      </w:r>
      <w:proofErr w:type="spellEnd"/>
      <w:r w:rsidR="004729C7" w:rsidRPr="00545583">
        <w:t>.);</w:t>
      </w:r>
    </w:p>
    <w:p w:rsidR="004729C7" w:rsidRDefault="004729C7" w:rsidP="004729C7">
      <w:pPr>
        <w:pStyle w:val="a6"/>
      </w:pPr>
      <w:r w:rsidRPr="00545583">
        <w:t>- на русском,</w:t>
      </w:r>
      <w:r w:rsidR="00A801D5">
        <w:t xml:space="preserve"> так как это язык нашей родины  </w:t>
      </w:r>
      <w:r w:rsidRPr="00545583">
        <w:t xml:space="preserve">(Воробьева К., 5 </w:t>
      </w:r>
      <w:proofErr w:type="spellStart"/>
      <w:r w:rsidRPr="00545583">
        <w:t>кл</w:t>
      </w:r>
      <w:proofErr w:type="spellEnd"/>
      <w:r w:rsidRPr="00545583">
        <w:t>.);</w:t>
      </w:r>
    </w:p>
    <w:p w:rsidR="00A801D5" w:rsidRDefault="00545583" w:rsidP="004729C7">
      <w:pPr>
        <w:pStyle w:val="a6"/>
      </w:pPr>
      <w:r w:rsidRPr="00545583">
        <w:t xml:space="preserve">- на русском.  Этот язык имеет свою </w:t>
      </w:r>
      <w:r w:rsidR="00A801D5">
        <w:t xml:space="preserve">богатую историю, а мы часть ее. </w:t>
      </w:r>
      <w:r w:rsidRPr="00545583">
        <w:t xml:space="preserve">(Силантьева Н., 5 </w:t>
      </w:r>
      <w:proofErr w:type="spellStart"/>
      <w:r w:rsidRPr="00545583">
        <w:t>кл</w:t>
      </w:r>
      <w:proofErr w:type="spellEnd"/>
      <w:r w:rsidRPr="00545583">
        <w:t>.)</w:t>
      </w:r>
      <w:r w:rsidR="00A801D5">
        <w:t>;</w:t>
      </w:r>
    </w:p>
    <w:p w:rsidR="00A801D5" w:rsidRDefault="00FF05E6" w:rsidP="004729C7">
      <w:pPr>
        <w:pStyle w:val="a6"/>
      </w:pPr>
      <w:r>
        <w:t xml:space="preserve"> - </w:t>
      </w:r>
      <w:r w:rsidR="004729C7" w:rsidRPr="00545583">
        <w:t xml:space="preserve"> на русском! Ведь говорить по-русски, значит, быть русским человеком, </w:t>
      </w:r>
      <w:r w:rsidR="00B60458">
        <w:t xml:space="preserve">  </w:t>
      </w:r>
      <w:r>
        <w:t xml:space="preserve"> </w:t>
      </w:r>
      <w:r w:rsidR="004729C7" w:rsidRPr="00545583">
        <w:t>быть частицей великого русского</w:t>
      </w:r>
    </w:p>
    <w:p w:rsidR="004729C7" w:rsidRPr="00545583" w:rsidRDefault="00A801D5" w:rsidP="004729C7">
      <w:pPr>
        <w:pStyle w:val="a6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140970</wp:posOffset>
            </wp:positionV>
            <wp:extent cx="1964690" cy="1590675"/>
            <wp:effectExtent l="133350" t="114300" r="130810" b="85725"/>
            <wp:wrapThrough wrapText="bothSides">
              <wp:wrapPolygon edited="0">
                <wp:start x="-1466" y="-1552"/>
                <wp:lineTo x="-1466" y="19143"/>
                <wp:lineTo x="1466" y="22764"/>
                <wp:lineTo x="1676" y="22764"/>
                <wp:lineTo x="22619" y="22764"/>
                <wp:lineTo x="22829" y="22764"/>
                <wp:lineTo x="23038" y="19660"/>
                <wp:lineTo x="23038" y="6726"/>
                <wp:lineTo x="22829" y="3363"/>
                <wp:lineTo x="22619" y="2587"/>
                <wp:lineTo x="22829" y="2587"/>
                <wp:lineTo x="19478" y="-1552"/>
                <wp:lineTo x="-1466" y="-1552"/>
              </wp:wrapPolygon>
            </wp:wrapThrough>
            <wp:docPr id="4" name="Рисунок 2" descr="C:\Users\1\Documents\23\DSC07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3\DSC079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524" t="19444" r="27356" b="21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59067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t xml:space="preserve">        народа</w:t>
      </w:r>
      <w:r w:rsidR="00545583" w:rsidRPr="00545583">
        <w:rPr>
          <w:sz w:val="20"/>
          <w:szCs w:val="20"/>
        </w:rPr>
        <w:t xml:space="preserve">  </w:t>
      </w:r>
      <w:r w:rsidR="00FF05E6">
        <w:rPr>
          <w:sz w:val="20"/>
          <w:szCs w:val="20"/>
        </w:rPr>
        <w:t xml:space="preserve">    </w:t>
      </w:r>
      <w:r w:rsidR="00545583">
        <w:rPr>
          <w:sz w:val="20"/>
          <w:szCs w:val="20"/>
        </w:rPr>
        <w:t xml:space="preserve">  </w:t>
      </w:r>
      <w:r w:rsidR="00FF05E6">
        <w:rPr>
          <w:sz w:val="20"/>
          <w:szCs w:val="20"/>
        </w:rPr>
        <w:t xml:space="preserve">      </w:t>
      </w:r>
      <w:r w:rsidR="00545583">
        <w:rPr>
          <w:sz w:val="20"/>
          <w:szCs w:val="20"/>
        </w:rPr>
        <w:t xml:space="preserve">    </w:t>
      </w:r>
      <w:r w:rsidR="004729C7" w:rsidRPr="00545583">
        <w:rPr>
          <w:sz w:val="20"/>
          <w:szCs w:val="20"/>
        </w:rPr>
        <w:t xml:space="preserve"> (</w:t>
      </w:r>
      <w:proofErr w:type="spellStart"/>
      <w:r w:rsidR="004729C7" w:rsidRPr="00545583">
        <w:rPr>
          <w:sz w:val="20"/>
          <w:szCs w:val="20"/>
        </w:rPr>
        <w:t>Болтаевский</w:t>
      </w:r>
      <w:proofErr w:type="spellEnd"/>
      <w:r w:rsidR="004729C7" w:rsidRPr="00545583">
        <w:rPr>
          <w:sz w:val="20"/>
          <w:szCs w:val="20"/>
        </w:rPr>
        <w:t xml:space="preserve"> М., 5 </w:t>
      </w:r>
      <w:proofErr w:type="spellStart"/>
      <w:r w:rsidR="004729C7" w:rsidRPr="00545583">
        <w:rPr>
          <w:sz w:val="20"/>
          <w:szCs w:val="20"/>
        </w:rPr>
        <w:t>кл</w:t>
      </w:r>
      <w:proofErr w:type="spellEnd"/>
      <w:r w:rsidR="004729C7" w:rsidRPr="00545583">
        <w:rPr>
          <w:sz w:val="20"/>
          <w:szCs w:val="20"/>
        </w:rPr>
        <w:t>.);</w:t>
      </w:r>
    </w:p>
    <w:p w:rsidR="00B60458" w:rsidRDefault="004729C7" w:rsidP="004729C7">
      <w:pPr>
        <w:pStyle w:val="a6"/>
      </w:pPr>
      <w:r w:rsidRPr="00545583">
        <w:t xml:space="preserve">- мои дети будут изучать русский язык, потому что это необыкновенный язык; </w:t>
      </w:r>
    </w:p>
    <w:p w:rsidR="00680887" w:rsidRDefault="00B60458" w:rsidP="004729C7">
      <w:pPr>
        <w:pStyle w:val="a6"/>
        <w:rPr>
          <w:rFonts w:ascii="Lucida Sans Unicode" w:hAnsi="Lucida Sans Unicode" w:cs="Lucida Sans Unicode"/>
          <w:spacing w:val="20"/>
        </w:rPr>
      </w:pPr>
      <w:r>
        <w:t xml:space="preserve">  </w:t>
      </w:r>
      <w:r w:rsidR="00A801D5">
        <w:t>его нужно любить и почитать</w:t>
      </w:r>
      <w:r w:rsidR="00545583" w:rsidRPr="00545583">
        <w:rPr>
          <w:sz w:val="20"/>
          <w:szCs w:val="20"/>
        </w:rPr>
        <w:t xml:space="preserve">                        </w:t>
      </w:r>
      <w:r w:rsidR="00545583">
        <w:rPr>
          <w:sz w:val="20"/>
          <w:szCs w:val="20"/>
        </w:rPr>
        <w:t xml:space="preserve">           </w:t>
      </w:r>
      <w:r w:rsidR="00545583" w:rsidRPr="00545583">
        <w:rPr>
          <w:sz w:val="20"/>
          <w:szCs w:val="20"/>
        </w:rPr>
        <w:t xml:space="preserve"> </w:t>
      </w:r>
      <w:r w:rsidR="004729C7" w:rsidRPr="00545583">
        <w:rPr>
          <w:sz w:val="20"/>
          <w:szCs w:val="20"/>
        </w:rPr>
        <w:t>(</w:t>
      </w:r>
      <w:proofErr w:type="spellStart"/>
      <w:r w:rsidR="004729C7" w:rsidRPr="00545583">
        <w:rPr>
          <w:sz w:val="20"/>
          <w:szCs w:val="20"/>
        </w:rPr>
        <w:t>Бударин</w:t>
      </w:r>
      <w:proofErr w:type="spellEnd"/>
      <w:r w:rsidR="004729C7" w:rsidRPr="00545583">
        <w:rPr>
          <w:sz w:val="20"/>
          <w:szCs w:val="20"/>
        </w:rPr>
        <w:t xml:space="preserve"> И., 5 </w:t>
      </w:r>
      <w:proofErr w:type="spellStart"/>
      <w:r w:rsidR="004729C7" w:rsidRPr="00545583">
        <w:rPr>
          <w:sz w:val="20"/>
          <w:szCs w:val="20"/>
        </w:rPr>
        <w:t>кл</w:t>
      </w:r>
      <w:proofErr w:type="spellEnd"/>
      <w:r w:rsidR="004729C7" w:rsidRPr="00545583">
        <w:rPr>
          <w:sz w:val="20"/>
          <w:szCs w:val="20"/>
        </w:rPr>
        <w:t>.)</w:t>
      </w:r>
      <w:r w:rsidR="00A801D5">
        <w:rPr>
          <w:sz w:val="20"/>
          <w:szCs w:val="20"/>
        </w:rPr>
        <w:t>.</w:t>
      </w:r>
    </w:p>
    <w:p w:rsidR="00305183" w:rsidRDefault="00EC260B" w:rsidP="008B3531">
      <w:pPr>
        <w:pStyle w:val="a6"/>
      </w:pPr>
      <w:r>
        <w:rPr>
          <w:noProof/>
          <w:lang w:eastAsia="ru-RU"/>
        </w:rPr>
        <w:pict>
          <v:roundrect id="_x0000_s1040" style="position:absolute;margin-left:14.25pt;margin-top:4.45pt;width:290.25pt;height:114pt;z-index:251668992" arcsize="10923f" stroked="f">
            <v:textbox>
              <w:txbxContent>
                <w:p w:rsidR="00305183" w:rsidRPr="004729C7" w:rsidRDefault="00305183" w:rsidP="00305183">
                  <w:pPr>
                    <w:pStyle w:val="a6"/>
                    <w:jc w:val="center"/>
                  </w:pPr>
                  <w:r w:rsidRPr="004729C7">
                    <w:t>Результаты школьного тура чтецов</w:t>
                  </w:r>
                  <w:r>
                    <w:t xml:space="preserve"> </w:t>
                  </w:r>
                  <w:r w:rsidRPr="004729C7">
                    <w:t>«Живая классика»</w:t>
                  </w:r>
                </w:p>
                <w:p w:rsidR="00305183" w:rsidRPr="004729C7" w:rsidRDefault="00305183" w:rsidP="00305183">
                  <w:pPr>
                    <w:pStyle w:val="a6"/>
                    <w:jc w:val="center"/>
                  </w:pPr>
                  <w:r w:rsidRPr="004729C7">
                    <w:t xml:space="preserve">1 место – </w:t>
                  </w:r>
                  <w:proofErr w:type="spellStart"/>
                  <w:r w:rsidRPr="004729C7">
                    <w:t>Азарбаева</w:t>
                  </w:r>
                  <w:proofErr w:type="spellEnd"/>
                  <w:r w:rsidRPr="004729C7">
                    <w:t xml:space="preserve">   Диана  (6 класс)</w:t>
                  </w:r>
                </w:p>
                <w:p w:rsidR="00305183" w:rsidRPr="004729C7" w:rsidRDefault="00305183" w:rsidP="00305183">
                  <w:pPr>
                    <w:pStyle w:val="a6"/>
                    <w:jc w:val="center"/>
                  </w:pPr>
                  <w:r w:rsidRPr="004729C7">
                    <w:t>2 место – Слободская   Алина  (5 класс)</w:t>
                  </w:r>
                </w:p>
                <w:p w:rsidR="00305183" w:rsidRPr="004729C7" w:rsidRDefault="00305183" w:rsidP="00305183">
                  <w:pPr>
                    <w:pStyle w:val="a6"/>
                    <w:jc w:val="center"/>
                  </w:pPr>
                  <w:r w:rsidRPr="004729C7">
                    <w:t>3 место – Гарин  Егор  (7 класс)</w:t>
                  </w:r>
                </w:p>
                <w:p w:rsidR="00305183" w:rsidRPr="004729C7" w:rsidRDefault="00305183" w:rsidP="00305183">
                  <w:pPr>
                    <w:pStyle w:val="a6"/>
                    <w:jc w:val="center"/>
                  </w:pPr>
                  <w:r w:rsidRPr="004729C7">
                    <w:t>Калинина  Екатерина  (9 класс)</w:t>
                  </w:r>
                </w:p>
                <w:p w:rsidR="00305183" w:rsidRPr="004729C7" w:rsidRDefault="00305183" w:rsidP="00305183">
                  <w:pPr>
                    <w:pStyle w:val="a6"/>
                    <w:jc w:val="center"/>
                  </w:pPr>
                  <w:proofErr w:type="spellStart"/>
                  <w:r w:rsidRPr="004729C7">
                    <w:t>Сусорова</w:t>
                  </w:r>
                  <w:proofErr w:type="spellEnd"/>
                  <w:r w:rsidRPr="004729C7">
                    <w:t xml:space="preserve">  Мария  (5 класс)</w:t>
                  </w:r>
                </w:p>
                <w:p w:rsidR="00305183" w:rsidRDefault="0042023B" w:rsidP="00305183">
                  <w:r>
                    <w:t xml:space="preserve">    </w:t>
                  </w:r>
                  <w:r w:rsidR="00305183" w:rsidRPr="004729C7">
                    <w:t>Приз зрительских симпатий у Слободской Алины</w:t>
                  </w:r>
                </w:p>
              </w:txbxContent>
            </v:textbox>
          </v:roundrect>
        </w:pict>
      </w:r>
    </w:p>
    <w:p w:rsidR="00305183" w:rsidRDefault="00A801D5" w:rsidP="008B3531">
      <w:pPr>
        <w:pStyle w:val="a6"/>
      </w:pPr>
      <w:r>
        <w:rPr>
          <w:noProof/>
          <w:lang w:eastAsia="ru-R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2" type="#_x0000_t106" style="position:absolute;margin-left:278.25pt;margin-top:6.9pt;width:97.65pt;height:114pt;z-index:251672064" adj="11657,7333" fillcolor="#b2a1c7 [1943]" strokecolor="#ccc0d9 [1303]" strokeweight="3pt">
            <v:shadow on="t" type="perspective" color="#3f3151 [1607]" opacity=".5" offset="1pt" offset2="-1pt"/>
            <v:textbox>
              <w:txbxContent>
                <w:p w:rsidR="000F7318" w:rsidRDefault="000F7318"/>
              </w:txbxContent>
            </v:textbox>
          </v:shape>
        </w:pict>
      </w:r>
    </w:p>
    <w:p w:rsidR="00305183" w:rsidRDefault="00305183" w:rsidP="008B3531">
      <w:pPr>
        <w:pStyle w:val="a6"/>
      </w:pPr>
    </w:p>
    <w:p w:rsidR="00305183" w:rsidRDefault="00EC260B" w:rsidP="008B3531">
      <w:pPr>
        <w:pStyle w:val="a6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1" type="#_x0000_t136" style="position:absolute;margin-left:313.5pt;margin-top:.95pt;width:28.5pt;height:46.15pt;z-index:251673088" fillcolor="#943634 [2405]" strokecolor="yellow" strokeweight="1.5pt">
            <v:shadow on="t" color="#900" opacity=".5" offset="6pt,-6pt"/>
            <v:textpath style="font-family:&quot;Impact&quot;;v-text-kern:t" trim="t" fitpath="t" string="2"/>
          </v:shape>
        </w:pict>
      </w:r>
    </w:p>
    <w:p w:rsidR="00305183" w:rsidRDefault="00305183" w:rsidP="008B3531">
      <w:pPr>
        <w:pStyle w:val="a6"/>
      </w:pPr>
    </w:p>
    <w:p w:rsidR="00305183" w:rsidRDefault="00305183" w:rsidP="008B3531">
      <w:pPr>
        <w:pStyle w:val="a6"/>
      </w:pPr>
    </w:p>
    <w:p w:rsidR="00305183" w:rsidRDefault="00305183" w:rsidP="008B3531">
      <w:pPr>
        <w:pStyle w:val="a6"/>
      </w:pPr>
    </w:p>
    <w:p w:rsidR="008B3531" w:rsidRDefault="008B3531" w:rsidP="008B3531">
      <w:pPr>
        <w:pStyle w:val="a6"/>
        <w:rPr>
          <w:sz w:val="8"/>
          <w:szCs w:val="8"/>
        </w:rPr>
      </w:pPr>
    </w:p>
    <w:p w:rsidR="00A801D5" w:rsidRDefault="00A801D5" w:rsidP="008B3531">
      <w:pPr>
        <w:pStyle w:val="a6"/>
        <w:rPr>
          <w:sz w:val="8"/>
          <w:szCs w:val="8"/>
        </w:rPr>
      </w:pPr>
    </w:p>
    <w:p w:rsidR="00A801D5" w:rsidRDefault="00A801D5" w:rsidP="008B3531">
      <w:pPr>
        <w:pStyle w:val="a6"/>
        <w:rPr>
          <w:sz w:val="8"/>
          <w:szCs w:val="8"/>
        </w:rPr>
      </w:pPr>
    </w:p>
    <w:p w:rsidR="00A801D5" w:rsidRPr="00A801D5" w:rsidRDefault="00A801D5" w:rsidP="008B3531">
      <w:pPr>
        <w:pStyle w:val="a6"/>
        <w:rPr>
          <w:sz w:val="8"/>
          <w:szCs w:val="8"/>
        </w:rPr>
      </w:pPr>
    </w:p>
    <w:p w:rsidR="008B3531" w:rsidRDefault="00305183" w:rsidP="00305183">
      <w:pPr>
        <w:pStyle w:val="a6"/>
        <w:ind w:left="-284"/>
      </w:pPr>
      <w:r>
        <w:t xml:space="preserve">Так </w:t>
      </w:r>
      <w:r w:rsidR="000A76FD">
        <w:t xml:space="preserve"> </w:t>
      </w:r>
      <w:r>
        <w:t xml:space="preserve">вдохновенно </w:t>
      </w:r>
      <w:r w:rsidR="000A76FD">
        <w:t xml:space="preserve"> </w:t>
      </w:r>
      <w:r>
        <w:t xml:space="preserve">читает </w:t>
      </w:r>
      <w:proofErr w:type="spellStart"/>
      <w:r w:rsidR="00545583">
        <w:t>Азарбаева</w:t>
      </w:r>
      <w:proofErr w:type="spellEnd"/>
      <w:r w:rsidR="00545583">
        <w:t xml:space="preserve"> </w:t>
      </w:r>
      <w:r w:rsidR="000A76FD">
        <w:t xml:space="preserve"> </w:t>
      </w:r>
      <w:r w:rsidR="00545583">
        <w:t>Диана</w:t>
      </w:r>
      <w:r w:rsidR="000A76FD">
        <w:t>.</w:t>
      </w:r>
    </w:p>
    <w:p w:rsidR="000A76FD" w:rsidRPr="00F67C1C" w:rsidRDefault="000F0324" w:rsidP="000A76FD">
      <w:pPr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lastRenderedPageBreak/>
        <w:t xml:space="preserve">  </w:t>
      </w:r>
      <w:r w:rsidR="000A76FD">
        <w:rPr>
          <w:noProof/>
          <w:lang w:eastAsia="ru-RU"/>
        </w:rPr>
        <w:t xml:space="preserve"> </w:t>
      </w:r>
      <w:r w:rsidR="000A76FD">
        <w:rPr>
          <w:rFonts w:ascii="Times New Roman" w:hAnsi="Times New Roman"/>
          <w:b/>
          <w:sz w:val="24"/>
          <w:szCs w:val="28"/>
        </w:rPr>
        <w:t xml:space="preserve">                    январь - март</w:t>
      </w:r>
      <w:r w:rsidR="000A76FD" w:rsidRPr="00F67C1C">
        <w:rPr>
          <w:rFonts w:ascii="Times New Roman" w:hAnsi="Times New Roman"/>
          <w:b/>
          <w:sz w:val="24"/>
          <w:szCs w:val="28"/>
        </w:rPr>
        <w:t xml:space="preserve">               </w:t>
      </w:r>
      <w:r w:rsidR="000A76FD">
        <w:rPr>
          <w:rFonts w:ascii="Times New Roman" w:hAnsi="Times New Roman"/>
          <w:b/>
          <w:sz w:val="24"/>
          <w:szCs w:val="28"/>
        </w:rPr>
        <w:t xml:space="preserve">           </w:t>
      </w:r>
      <w:proofErr w:type="spellStart"/>
      <w:proofErr w:type="gramStart"/>
      <w:r w:rsidR="000A76FD" w:rsidRPr="00F67C1C"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 w:rsidR="000A76FD">
        <w:rPr>
          <w:rFonts w:ascii="Times New Roman" w:hAnsi="Times New Roman"/>
          <w:b/>
          <w:sz w:val="24"/>
          <w:szCs w:val="28"/>
        </w:rPr>
        <w:t xml:space="preserve">                         № 23  2013 </w:t>
      </w:r>
      <w:r w:rsidR="000A76FD" w:rsidRPr="00F67C1C">
        <w:rPr>
          <w:rFonts w:ascii="Times New Roman" w:hAnsi="Times New Roman"/>
          <w:b/>
          <w:sz w:val="24"/>
          <w:szCs w:val="28"/>
        </w:rPr>
        <w:t>г.</w:t>
      </w:r>
      <w:r w:rsidR="000A76FD" w:rsidRPr="00840A89">
        <w:rPr>
          <w:rFonts w:ascii="Times New Roman" w:hAnsi="Times New Roman"/>
          <w:b/>
          <w:sz w:val="24"/>
          <w:szCs w:val="28"/>
        </w:rPr>
        <w:t xml:space="preserve"> </w:t>
      </w:r>
    </w:p>
    <w:p w:rsidR="000F0324" w:rsidRDefault="000F0324" w:rsidP="004729C7">
      <w:pPr>
        <w:pStyle w:val="a6"/>
        <w:rPr>
          <w:rFonts w:ascii="Lucida Sans Unicode" w:hAnsi="Lucida Sans Unicode" w:cs="Lucida Sans Unicode"/>
          <w:b/>
          <w:color w:val="7030A0"/>
          <w:spacing w:val="20"/>
          <w:sz w:val="8"/>
          <w:szCs w:val="8"/>
        </w:rPr>
      </w:pPr>
      <w:r>
        <w:rPr>
          <w:rFonts w:ascii="Lucida Sans Unicode" w:hAnsi="Lucida Sans Unicode" w:cs="Lucida Sans Unicode"/>
          <w:b/>
          <w:noProof/>
          <w:color w:val="7030A0"/>
          <w:spacing w:val="20"/>
          <w:sz w:val="28"/>
          <w:szCs w:val="28"/>
          <w:lang w:eastAsia="ru-RU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-4445</wp:posOffset>
            </wp:positionV>
            <wp:extent cx="5991225" cy="95250"/>
            <wp:effectExtent l="0" t="0" r="0" b="0"/>
            <wp:wrapNone/>
            <wp:docPr id="5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10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ucida Sans Unicode" w:hAnsi="Lucida Sans Unicode" w:cs="Lucida Sans Unicode"/>
          <w:b/>
          <w:color w:val="7030A0"/>
          <w:spacing w:val="20"/>
          <w:sz w:val="28"/>
          <w:szCs w:val="28"/>
        </w:rPr>
        <w:t xml:space="preserve">                            </w:t>
      </w:r>
    </w:p>
    <w:p w:rsidR="00305183" w:rsidRDefault="000F0324" w:rsidP="000F0324">
      <w:pPr>
        <w:pStyle w:val="a6"/>
        <w:jc w:val="center"/>
        <w:rPr>
          <w:rFonts w:ascii="Lucida Sans Unicode" w:hAnsi="Lucida Sans Unicode" w:cs="Lucida Sans Unicode"/>
          <w:b/>
          <w:color w:val="7030A0"/>
          <w:spacing w:val="20"/>
          <w:sz w:val="28"/>
          <w:szCs w:val="28"/>
        </w:rPr>
      </w:pPr>
      <w:r w:rsidRPr="000F0324">
        <w:rPr>
          <w:rFonts w:ascii="Lucida Sans Unicode" w:hAnsi="Lucida Sans Unicode" w:cs="Lucida Sans Unicode"/>
          <w:b/>
          <w:color w:val="7030A0"/>
          <w:spacing w:val="20"/>
          <w:sz w:val="28"/>
          <w:szCs w:val="28"/>
        </w:rPr>
        <w:t>А что у вас?</w:t>
      </w:r>
      <w:r>
        <w:rPr>
          <w:rFonts w:ascii="Lucida Sans Unicode" w:hAnsi="Lucida Sans Unicode" w:cs="Lucida Sans Unicode"/>
          <w:b/>
          <w:color w:val="7030A0"/>
          <w:spacing w:val="20"/>
          <w:sz w:val="28"/>
          <w:szCs w:val="28"/>
        </w:rPr>
        <w:t xml:space="preserve">   </w:t>
      </w:r>
      <w:r w:rsidRPr="000F0324">
        <w:rPr>
          <w:rFonts w:ascii="Lucida Sans Unicode" w:hAnsi="Lucida Sans Unicode" w:cs="Lucida Sans Unicode"/>
          <w:b/>
          <w:color w:val="7030A0"/>
          <w:spacing w:val="20"/>
          <w:sz w:val="28"/>
          <w:szCs w:val="28"/>
        </w:rPr>
        <w:t xml:space="preserve"> </w:t>
      </w:r>
      <w:r>
        <w:rPr>
          <w:rFonts w:ascii="Lucida Sans Unicode" w:hAnsi="Lucida Sans Unicode" w:cs="Lucida Sans Unicode"/>
          <w:b/>
          <w:color w:val="7030A0"/>
          <w:spacing w:val="20"/>
          <w:sz w:val="28"/>
          <w:szCs w:val="28"/>
        </w:rPr>
        <w:t>А у нас…</w:t>
      </w:r>
    </w:p>
    <w:p w:rsidR="000F0324" w:rsidRPr="000F0324" w:rsidRDefault="000F0324" w:rsidP="004729C7">
      <w:pPr>
        <w:pStyle w:val="a6"/>
        <w:rPr>
          <w:rFonts w:ascii="Lucida Sans Unicode" w:hAnsi="Lucida Sans Unicode" w:cs="Lucida Sans Unicode"/>
          <w:spacing w:val="20"/>
        </w:rPr>
      </w:pPr>
      <w:r>
        <w:rPr>
          <w:rFonts w:ascii="Lucida Sans Unicode" w:hAnsi="Lucida Sans Unicode" w:cs="Lucida Sans Unicode"/>
          <w:noProof/>
          <w:spacing w:val="20"/>
          <w:lang w:eastAsia="ru-RU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-3810</wp:posOffset>
            </wp:positionV>
            <wp:extent cx="5715000" cy="161925"/>
            <wp:effectExtent l="19050" t="0" r="0" b="0"/>
            <wp:wrapNone/>
            <wp:docPr id="6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0324" w:rsidRDefault="00EC260B" w:rsidP="009425C6">
      <w:pPr>
        <w:pStyle w:val="a6"/>
        <w:rPr>
          <w:rFonts w:ascii="Arial" w:hAnsi="Arial" w:cs="Arial"/>
        </w:rPr>
      </w:pPr>
      <w:r w:rsidRPr="00EC260B">
        <w:rPr>
          <w:noProof/>
        </w:rPr>
        <w:pict>
          <v:shape id="_x0000_s1027" type="#_x0000_t136" style="position:absolute;margin-left:26.25pt;margin-top:4.4pt;width:474pt;height:23.75pt;z-index:-251657728" wrapcoords="13090 -6075 -34 -5400 -34 20250 3281 21600 19208 21600 21703 20250 21668 15525 21873 15525 21908 13500 21908 -2025 19720 -4725 13773 -6075 13090 -6075" fillcolor="#7030a0" strokecolor="yellow" strokeweight="1.5pt">
            <v:shadow on="t" color="#900" opacity=".5" offset="6pt,-6pt"/>
            <v:textpath style="font-family:&quot;Impact&quot;;v-text-kern:t" trim="t" fitpath="t" string="Географический марафон"/>
            <w10:wrap type="through"/>
          </v:shape>
        </w:pict>
      </w:r>
    </w:p>
    <w:p w:rsidR="000F0324" w:rsidRDefault="000F0324" w:rsidP="009425C6">
      <w:pPr>
        <w:pStyle w:val="a6"/>
        <w:rPr>
          <w:rFonts w:ascii="Arial" w:hAnsi="Arial" w:cs="Arial"/>
        </w:rPr>
      </w:pPr>
    </w:p>
    <w:p w:rsidR="000F0324" w:rsidRDefault="000F0324" w:rsidP="009425C6">
      <w:pPr>
        <w:pStyle w:val="a6"/>
        <w:rPr>
          <w:rFonts w:ascii="Arial" w:hAnsi="Arial" w:cs="Arial"/>
        </w:rPr>
      </w:pPr>
    </w:p>
    <w:p w:rsidR="00A113B9" w:rsidRDefault="000F0324" w:rsidP="00A113B9">
      <w:pPr>
        <w:pStyle w:val="a6"/>
      </w:pPr>
      <w:r w:rsidRPr="000F0324">
        <w:rPr>
          <w:rFonts w:ascii="Arial" w:hAnsi="Arial" w:cs="Arial"/>
          <w:sz w:val="20"/>
          <w:szCs w:val="20"/>
        </w:rPr>
        <w:t xml:space="preserve">   </w:t>
      </w:r>
      <w:r w:rsidR="009425C6" w:rsidRPr="000F0324">
        <w:rPr>
          <w:rFonts w:ascii="Arial" w:hAnsi="Arial" w:cs="Arial"/>
          <w:sz w:val="20"/>
          <w:szCs w:val="20"/>
        </w:rPr>
        <w:t>В морозный день 29 января</w:t>
      </w:r>
      <w:r w:rsidR="009425C6" w:rsidRPr="009425C6">
        <w:rPr>
          <w:rFonts w:ascii="Arial" w:hAnsi="Arial" w:cs="Arial"/>
        </w:rPr>
        <w:t xml:space="preserve"> </w:t>
      </w:r>
      <w:r w:rsidR="00FC62E1" w:rsidRPr="00FC62E1">
        <w:rPr>
          <w:rFonts w:asciiTheme="minorHAnsi" w:hAnsiTheme="minorHAnsi" w:cstheme="minorHAnsi"/>
        </w:rPr>
        <w:t>м</w:t>
      </w:r>
      <w:r w:rsidR="009425C6" w:rsidRPr="009425C6">
        <w:t>ы</w:t>
      </w:r>
      <w:r w:rsidR="009425C6">
        <w:t xml:space="preserve">, </w:t>
      </w:r>
      <w:proofErr w:type="spellStart"/>
      <w:r w:rsidR="009425C6">
        <w:t>Бреусова</w:t>
      </w:r>
      <w:proofErr w:type="spellEnd"/>
      <w:r w:rsidR="009425C6">
        <w:t xml:space="preserve"> В., Гарин Е., Окунев Д., вместе с учителем географии Куклиной С.С. отправились на географический марафон «Живая карта» в школу №7 г. Богородска.</w:t>
      </w:r>
      <w:r w:rsidR="009425C6" w:rsidRPr="009425C6">
        <w:t xml:space="preserve"> </w:t>
      </w:r>
      <w:r w:rsidR="009425C6">
        <w:t xml:space="preserve"> Хотя все  попали в разные команды, но сама игра нам все равно понравилась.  Станции</w:t>
      </w:r>
      <w:r w:rsidR="00FC62E1">
        <w:t xml:space="preserve">, </w:t>
      </w:r>
      <w:r w:rsidR="009425C6">
        <w:t xml:space="preserve"> по которым проходили участники</w:t>
      </w:r>
      <w:r w:rsidR="00FC62E1">
        <w:t xml:space="preserve"> </w:t>
      </w:r>
      <w:r w:rsidR="009425C6">
        <w:t xml:space="preserve"> </w:t>
      </w:r>
      <w:proofErr w:type="gramStart"/>
      <w:r w:rsidR="009425C6">
        <w:t>команд</w:t>
      </w:r>
      <w:proofErr w:type="gramEnd"/>
      <w:r w:rsidR="009425C6">
        <w:t xml:space="preserve"> назывались по-разному и требовали от участников разнообразных умений, навыков, а также, хороших знаний по предмету. Вот как они назывались: </w:t>
      </w:r>
      <w:proofErr w:type="gramStart"/>
      <w:r w:rsidR="009425C6">
        <w:t>«Разминка», «Ориентирование», «Веселая география», «География в стихах», «Почему?» и другие,</w:t>
      </w:r>
      <w:r w:rsidR="00680887">
        <w:t xml:space="preserve"> </w:t>
      </w:r>
      <w:r w:rsidR="009425C6">
        <w:t xml:space="preserve"> Самыми интересными, на мой взгляд, были станции «Ге</w:t>
      </w:r>
      <w:r w:rsidR="00680887">
        <w:t>о</w:t>
      </w:r>
      <w:r w:rsidR="009425C6">
        <w:t>графия на все 100»</w:t>
      </w:r>
      <w:r w:rsidR="00680887">
        <w:t xml:space="preserve"> и «Исследовательская».</w:t>
      </w:r>
      <w:proofErr w:type="gramEnd"/>
      <w:r w:rsidR="00680887">
        <w:t xml:space="preserve"> Команда</w:t>
      </w:r>
      <w:proofErr w:type="gramStart"/>
      <w:r w:rsidR="00680887">
        <w:t xml:space="preserve"> ,</w:t>
      </w:r>
      <w:proofErr w:type="gramEnd"/>
      <w:r w:rsidR="00680887">
        <w:t xml:space="preserve"> в которой участвовала я,  завоевала 2 место. Для меня такая поездка была первой, и я надеюсь, что в следующем году приложу все силы, чтобы оказаться  в команде-победительнице.</w:t>
      </w:r>
      <w:r>
        <w:t xml:space="preserve">        </w:t>
      </w:r>
      <w:r w:rsidR="00680887">
        <w:t xml:space="preserve">  </w:t>
      </w:r>
      <w:proofErr w:type="spellStart"/>
      <w:r w:rsidR="00680887">
        <w:t>Бреусова</w:t>
      </w:r>
      <w:proofErr w:type="spellEnd"/>
      <w:r w:rsidR="00680887">
        <w:t xml:space="preserve"> В.(7 класс)</w:t>
      </w:r>
      <w:r w:rsidR="00311E28">
        <w:t xml:space="preserve">           </w:t>
      </w:r>
    </w:p>
    <w:p w:rsidR="009425C6" w:rsidRPr="00C009DF" w:rsidRDefault="00FC62E1" w:rsidP="00A113B9">
      <w:pPr>
        <w:pStyle w:val="a6"/>
        <w:rPr>
          <w:shadow/>
        </w:rPr>
      </w:pPr>
      <w:r>
        <w:rPr>
          <w:shadow/>
          <w:noProof/>
          <w:lang w:eastAsia="ru-R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212725</wp:posOffset>
            </wp:positionV>
            <wp:extent cx="3419475" cy="2228850"/>
            <wp:effectExtent l="342900" t="285750" r="390525" b="266700"/>
            <wp:wrapThrough wrapText="bothSides">
              <wp:wrapPolygon edited="0">
                <wp:start x="19975" y="-2769"/>
                <wp:lineTo x="-2046" y="0"/>
                <wp:lineTo x="-2166" y="2954"/>
                <wp:lineTo x="-1564" y="6092"/>
                <wp:lineTo x="-963" y="12000"/>
                <wp:lineTo x="-481" y="17908"/>
                <wp:lineTo x="-120" y="24185"/>
                <wp:lineTo x="1564" y="24185"/>
                <wp:lineTo x="2527" y="24185"/>
                <wp:lineTo x="5174" y="24000"/>
                <wp:lineTo x="5054" y="23815"/>
                <wp:lineTo x="12996" y="23815"/>
                <wp:lineTo x="24067" y="22154"/>
                <wp:lineTo x="23947" y="20862"/>
                <wp:lineTo x="23586" y="18092"/>
                <wp:lineTo x="23586" y="17908"/>
                <wp:lineTo x="23345" y="15138"/>
                <wp:lineTo x="23345" y="14954"/>
                <wp:lineTo x="22984" y="12185"/>
                <wp:lineTo x="22984" y="12000"/>
                <wp:lineTo x="22743" y="9231"/>
                <wp:lineTo x="22743" y="9046"/>
                <wp:lineTo x="22382" y="6277"/>
                <wp:lineTo x="22382" y="6092"/>
                <wp:lineTo x="22142" y="3323"/>
                <wp:lineTo x="22142" y="3138"/>
                <wp:lineTo x="21660" y="369"/>
                <wp:lineTo x="21540" y="-2769"/>
                <wp:lineTo x="19975" y="-2769"/>
              </wp:wrapPolygon>
            </wp:wrapThrough>
            <wp:docPr id="8" name="Рисунок 3" descr="C:\Users\1\Desktop\DSC06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DSC060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990" t="12088" b="18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28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EC32C5" w:rsidRPr="00C009DF">
        <w:rPr>
          <w:shadow/>
          <w:noProof/>
          <w:lang w:eastAsia="ru-RU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288290</wp:posOffset>
            </wp:positionV>
            <wp:extent cx="3609975" cy="2105025"/>
            <wp:effectExtent l="0" t="209550" r="0" b="314325"/>
            <wp:wrapThrough wrapText="bothSides">
              <wp:wrapPolygon edited="0">
                <wp:start x="1710" y="-2150"/>
                <wp:lineTo x="1710" y="4300"/>
                <wp:lineTo x="1824" y="7233"/>
                <wp:lineTo x="1824" y="17984"/>
                <wp:lineTo x="2052" y="19743"/>
                <wp:lineTo x="2280" y="19743"/>
                <wp:lineTo x="2280" y="19938"/>
                <wp:lineTo x="12880" y="22871"/>
                <wp:lineTo x="13336" y="22871"/>
                <wp:lineTo x="13336" y="23066"/>
                <wp:lineTo x="19719" y="24825"/>
                <wp:lineTo x="20175" y="24825"/>
                <wp:lineTo x="21087" y="24825"/>
                <wp:lineTo x="21543" y="-782"/>
                <wp:lineTo x="16642" y="-1564"/>
                <wp:lineTo x="4217" y="-2150"/>
                <wp:lineTo x="1710" y="-2150"/>
              </wp:wrapPolygon>
            </wp:wrapThrough>
            <wp:docPr id="7" name="Рисунок 2" descr="C:\Users\1\Desktop\DSC06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DSC0602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1090" t="1948" b="3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105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C009DF" w:rsidRDefault="00C009DF" w:rsidP="00C009DF">
      <w:pPr>
        <w:pStyle w:val="a6"/>
        <w:rPr>
          <w:rFonts w:ascii="Arial Black" w:hAnsi="Arial Black"/>
          <w:b/>
          <w:i/>
          <w:shadow/>
          <w:color w:val="7030A0"/>
          <w:spacing w:val="20"/>
          <w:sz w:val="16"/>
          <w:szCs w:val="16"/>
        </w:rPr>
      </w:pPr>
    </w:p>
    <w:p w:rsidR="00C009DF" w:rsidRDefault="00C009DF" w:rsidP="00C009DF">
      <w:pPr>
        <w:pStyle w:val="a6"/>
        <w:rPr>
          <w:rFonts w:ascii="Arial Black" w:hAnsi="Arial Black"/>
          <w:b/>
          <w:i/>
          <w:shadow/>
          <w:color w:val="7030A0"/>
          <w:spacing w:val="20"/>
          <w:sz w:val="16"/>
          <w:szCs w:val="16"/>
        </w:rPr>
      </w:pPr>
    </w:p>
    <w:p w:rsidR="00C009DF" w:rsidRDefault="00C009DF" w:rsidP="00C009DF">
      <w:pPr>
        <w:pStyle w:val="a6"/>
        <w:rPr>
          <w:rFonts w:ascii="Arial Black" w:hAnsi="Arial Black"/>
          <w:b/>
          <w:i/>
          <w:shadow/>
          <w:color w:val="7030A0"/>
          <w:spacing w:val="20"/>
          <w:sz w:val="16"/>
          <w:szCs w:val="16"/>
        </w:rPr>
      </w:pPr>
    </w:p>
    <w:p w:rsidR="00C009DF" w:rsidRPr="0042023B" w:rsidRDefault="00EC260B" w:rsidP="00C009DF">
      <w:pPr>
        <w:pStyle w:val="a6"/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</w:pPr>
      <w:r w:rsidRPr="00EC260B"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rect id="_x0000_s1054" style="position:absolute;margin-left:172.7pt;margin-top:21.45pt;width:147.95pt;height:24.75pt;z-index:251689472" stroked="f">
            <v:textbox>
              <w:txbxContent>
                <w:p w:rsidR="00B5594D" w:rsidRPr="00784256" w:rsidRDefault="00B5594D" w:rsidP="00B5594D">
                  <w:pPr>
                    <w:jc w:val="center"/>
                    <w:rPr>
                      <w:b/>
                      <w:i/>
                      <w:color w:val="943634" w:themeColor="accent2" w:themeShade="BF"/>
                      <w:sz w:val="28"/>
                      <w:szCs w:val="28"/>
                    </w:rPr>
                  </w:pPr>
                  <w:r w:rsidRPr="00784256">
                    <w:rPr>
                      <w:b/>
                      <w:i/>
                      <w:color w:val="943634" w:themeColor="accent2" w:themeShade="BF"/>
                      <w:sz w:val="28"/>
                      <w:szCs w:val="28"/>
                    </w:rPr>
                    <w:t>в гостях у 5 класса</w:t>
                  </w:r>
                </w:p>
              </w:txbxContent>
            </v:textbox>
          </v:rect>
        </w:pict>
      </w:r>
      <w:r w:rsidR="00C009DF">
        <w:rPr>
          <w:rFonts w:ascii="Arial Black" w:hAnsi="Arial Black"/>
          <w:b/>
          <w:i/>
          <w:shadow/>
          <w:color w:val="7030A0"/>
          <w:spacing w:val="20"/>
          <w:sz w:val="16"/>
          <w:szCs w:val="16"/>
        </w:rPr>
        <w:t xml:space="preserve">             </w:t>
      </w:r>
      <w:r w:rsidR="00FC62E1">
        <w:rPr>
          <w:rFonts w:ascii="Arial Black" w:hAnsi="Arial Black"/>
          <w:b/>
          <w:i/>
          <w:shadow/>
          <w:color w:val="7030A0"/>
          <w:spacing w:val="20"/>
          <w:sz w:val="16"/>
          <w:szCs w:val="16"/>
        </w:rPr>
        <w:t xml:space="preserve">                    </w:t>
      </w:r>
      <w:r w:rsid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sym w:font="Wingdings" w:char="F09A"/>
      </w:r>
      <w:r w:rsid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t xml:space="preserve">  </w:t>
      </w:r>
      <w:r w:rsidR="00C009DF" w:rsidRP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t xml:space="preserve">Лирический </w:t>
      </w:r>
      <w:r w:rsid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t>о</w:t>
      </w:r>
      <w:r w:rsidR="00C009DF" w:rsidRP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t>стровок</w:t>
      </w:r>
      <w:r w:rsid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t xml:space="preserve"> </w:t>
      </w:r>
      <w:r w:rsidR="00C009DF">
        <w:rPr>
          <w:rFonts w:ascii="Arial Black" w:hAnsi="Arial Black"/>
          <w:b/>
          <w:i/>
          <w:shadow/>
          <w:color w:val="7030A0"/>
          <w:spacing w:val="20"/>
          <w:sz w:val="32"/>
          <w:szCs w:val="32"/>
        </w:rPr>
        <w:sym w:font="Wingdings" w:char="F09B"/>
      </w:r>
    </w:p>
    <w:p w:rsidR="00EE14FB" w:rsidRDefault="004C0F83" w:rsidP="00C009DF">
      <w:pPr>
        <w:pStyle w:val="a6"/>
        <w:rPr>
          <w:rFonts w:asciiTheme="minorHAnsi" w:hAnsiTheme="minorHAnsi" w:cstheme="minorHAnsi"/>
          <w:shadow/>
          <w:spacing w:val="20"/>
        </w:rPr>
      </w:pPr>
      <w:r>
        <w:rPr>
          <w:rFonts w:asciiTheme="minorHAnsi" w:hAnsiTheme="minorHAnsi" w:cstheme="minorHAnsi"/>
          <w:shadow/>
          <w:noProof/>
          <w:spacing w:val="20"/>
          <w:lang w:eastAsia="ru-RU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519430</wp:posOffset>
            </wp:positionV>
            <wp:extent cx="1647825" cy="1838325"/>
            <wp:effectExtent l="19050" t="0" r="9525" b="0"/>
            <wp:wrapThrough wrapText="bothSides">
              <wp:wrapPolygon edited="0">
                <wp:start x="-250" y="0"/>
                <wp:lineTo x="-250" y="21488"/>
                <wp:lineTo x="21725" y="21488"/>
                <wp:lineTo x="21725" y="0"/>
                <wp:lineTo x="-250" y="0"/>
              </wp:wrapPolygon>
            </wp:wrapThrough>
            <wp:docPr id="11" name="Рисунок 4" descr="http://astrashop.ru/files/670/4f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trashop.ru/files/670/4f81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14FB" w:rsidRDefault="00EC260B" w:rsidP="00C009DF">
      <w:pPr>
        <w:pStyle w:val="a6"/>
        <w:rPr>
          <w:rFonts w:asciiTheme="minorHAnsi" w:hAnsiTheme="minorHAnsi" w:cstheme="minorHAnsi"/>
          <w:shadow/>
          <w:spacing w:val="20"/>
        </w:rPr>
      </w:pPr>
      <w:r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rect id="_x0000_s1052" style="position:absolute;margin-left:-8.25pt;margin-top:.3pt;width:171.7pt;height:159.2pt;rotation:-468946fd;z-index:251686400" fillcolor="#fbd4b4 [1305]" strokecolor="#ffc000" strokeweight="1pt">
            <v:fill opacity="34079f" color2="fill lighten(51)" angle="-45" focusposition=".5,.5" focussize="" method="linear sigma" type="gradient"/>
            <v:shadow on="t" opacity=".5" offset="-6pt,-6pt"/>
            <v:textbox>
              <w:txbxContent>
                <w:p w:rsidR="003A34DD" w:rsidRDefault="003A34DD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 xml:space="preserve">Только в день 8 </w:t>
                  </w:r>
                  <w:r w:rsidR="00FC62E1">
                    <w:rPr>
                      <w:b/>
                      <w:i/>
                    </w:rPr>
                    <w:t>М</w:t>
                  </w:r>
                  <w:r w:rsidRPr="003A34DD">
                    <w:rPr>
                      <w:b/>
                      <w:i/>
                    </w:rPr>
                    <w:t>арта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Мальчишки дарят нам подарки!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Не ругают, не дерутся.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Нас за косы не дерут.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Подойдут и улыбнуться,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Поздравляют, не орут.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Как мальчишки хороши!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Мы их любим от души!</w:t>
                  </w:r>
                </w:p>
                <w:p w:rsidR="00A75A01" w:rsidRPr="003A34DD" w:rsidRDefault="00EB60DF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 xml:space="preserve">                 </w:t>
                  </w:r>
                  <w:r w:rsidR="00A75A01" w:rsidRPr="003A34DD">
                    <w:rPr>
                      <w:b/>
                      <w:i/>
                    </w:rPr>
                    <w:t>Девочки 5 класса.</w:t>
                  </w:r>
                </w:p>
              </w:txbxContent>
            </v:textbox>
          </v:rect>
        </w:pict>
      </w:r>
      <w:r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rect id="_x0000_s1051" style="position:absolute;margin-left:332.6pt;margin-top:3pt;width:192.75pt;height:156.5pt;rotation:539596fd;z-index:251685376" fillcolor="#fbd4b4 [1305]" strokecolor="#ffc000">
            <v:fill color2="fill lighten(51)" angle="-90" focusposition="1" focussize="" method="linear sigma" type="gradient"/>
            <v:shadow on="t" opacity=".5" offset="6pt,-6pt"/>
            <v:textbox>
              <w:txbxContent>
                <w:p w:rsidR="00A75A01" w:rsidRPr="003A34DD" w:rsidRDefault="00FC62E1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Женский день 8 М</w:t>
                  </w:r>
                  <w:r w:rsidR="00A75A01" w:rsidRPr="003A34DD">
                    <w:rPr>
                      <w:b/>
                      <w:i/>
                    </w:rPr>
                    <w:t>арта!</w:t>
                  </w:r>
                </w:p>
                <w:p w:rsidR="00A75A01" w:rsidRPr="003A34DD" w:rsidRDefault="00A75A01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Мы несём для всех подарки:</w:t>
                  </w:r>
                </w:p>
                <w:p w:rsidR="00A75A01" w:rsidRPr="003A34DD" w:rsidRDefault="00A75A01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Для сестричек – банты для косичек,</w:t>
                  </w:r>
                </w:p>
                <w:p w:rsidR="00A75A01" w:rsidRPr="003A34DD" w:rsidRDefault="00A75A01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Для бабушек -  вкусный пряничек,</w:t>
                  </w:r>
                </w:p>
                <w:p w:rsidR="00A75A01" w:rsidRPr="003A34DD" w:rsidRDefault="00A75A01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Для милых мам  - большой букет,</w:t>
                  </w:r>
                </w:p>
                <w:p w:rsidR="00A75A01" w:rsidRPr="003A34DD" w:rsidRDefault="00A75A01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А одноклассницам – конфет!</w:t>
                  </w:r>
                </w:p>
                <w:p w:rsidR="00A75A01" w:rsidRPr="003A34DD" w:rsidRDefault="003A34DD" w:rsidP="003A34DD">
                  <w:pPr>
                    <w:pStyle w:val="a6"/>
                    <w:ind w:left="426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                   </w:t>
                  </w:r>
                  <w:r w:rsidR="00130774" w:rsidRPr="003A34DD">
                    <w:rPr>
                      <w:b/>
                      <w:i/>
                    </w:rPr>
                    <w:t xml:space="preserve"> </w:t>
                  </w:r>
                  <w:r w:rsidR="00A75A01" w:rsidRPr="003A34DD">
                    <w:rPr>
                      <w:b/>
                      <w:i/>
                    </w:rPr>
                    <w:t>Мальчики 5 класса.</w:t>
                  </w:r>
                </w:p>
              </w:txbxContent>
            </v:textbox>
          </v:rect>
        </w:pict>
      </w:r>
    </w:p>
    <w:p w:rsidR="00C009DF" w:rsidRPr="00C009DF" w:rsidRDefault="00EC260B" w:rsidP="00C009DF">
      <w:pPr>
        <w:pStyle w:val="a6"/>
        <w:rPr>
          <w:rFonts w:asciiTheme="minorHAnsi" w:hAnsiTheme="minorHAnsi" w:cstheme="minorHAnsi"/>
          <w:shadow/>
          <w:spacing w:val="20"/>
        </w:rPr>
      </w:pPr>
      <w:r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shape id="_x0000_s1045" type="#_x0000_t136" style="position:absolute;margin-left:420.3pt;margin-top:259.3pt;width:33pt;height:42.75pt;z-index:251680256" fillcolor="#943634 [2405]" strokecolor="yellow" strokeweight="1.5pt">
            <v:shadow on="t" color="#900" opacity=".5" offset="6pt,-6pt"/>
            <v:textpath style="font-family:&quot;Impact&quot;;v-text-kern:t" trim="t" fitpath="t" string="3"/>
          </v:shape>
        </w:pict>
      </w:r>
      <w:r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rect id="_x0000_s1055" style="position:absolute;margin-left:182.25pt;margin-top:134.8pt;width:39pt;height:23.25pt;z-index:251691520" stroked="f"/>
        </w:pict>
      </w:r>
      <w:r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rect id="_x0000_s1050" style="position:absolute;margin-left:345.95pt;margin-top:150.55pt;width:197.05pt;height:87pt;rotation:358401fd;z-index:251688448" fillcolor="#fbd4b4 [1305]" strokecolor="#ffc000">
            <v:fill color2="fill lighten(51)" angle="-135" focusposition=".5,.5" focussize="" method="linear sigma" type="gradient"/>
            <v:shadow on="t" opacity=".5" offset="6pt,6pt"/>
            <v:textbox>
              <w:txbxContent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Март, и солнце ярко светит.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От души желаю я: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- Будь счастливей всех на свете,</w:t>
                  </w:r>
                </w:p>
                <w:p w:rsidR="00A75A01" w:rsidRPr="003A34DD" w:rsidRDefault="00A75A01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Мама милая моя!</w:t>
                  </w:r>
                </w:p>
                <w:p w:rsidR="00A75A01" w:rsidRPr="003A34DD" w:rsidRDefault="003A34DD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 xml:space="preserve">              </w:t>
                  </w:r>
                  <w:r w:rsidR="00130774" w:rsidRPr="003A34DD">
                    <w:rPr>
                      <w:b/>
                      <w:i/>
                    </w:rPr>
                    <w:t xml:space="preserve"> </w:t>
                  </w:r>
                  <w:proofErr w:type="spellStart"/>
                  <w:r w:rsidR="00A75A01" w:rsidRPr="003A34DD">
                    <w:rPr>
                      <w:b/>
                      <w:i/>
                    </w:rPr>
                    <w:t>Сусорова</w:t>
                  </w:r>
                  <w:proofErr w:type="spellEnd"/>
                  <w:r w:rsidR="00A75A01" w:rsidRPr="003A34DD">
                    <w:rPr>
                      <w:b/>
                      <w:i/>
                    </w:rPr>
                    <w:t xml:space="preserve"> Мария.</w:t>
                  </w:r>
                </w:p>
                <w:p w:rsidR="00A75A01" w:rsidRDefault="00A75A01"/>
              </w:txbxContent>
            </v:textbox>
          </v:rect>
        </w:pict>
      </w:r>
      <w:r>
        <w:rPr>
          <w:rFonts w:asciiTheme="minorHAnsi" w:hAnsiTheme="minorHAnsi" w:cstheme="minorHAnsi"/>
          <w:shadow/>
          <w:noProof/>
          <w:spacing w:val="20"/>
          <w:lang w:eastAsia="ru-RU"/>
        </w:rPr>
        <w:pict>
          <v:rect id="_x0000_s1047" style="position:absolute;margin-left:8.85pt;margin-top:146.1pt;width:163.85pt;height:128.25pt;rotation:-1119208fd;z-index:251682304" fillcolor="#fbd4b4 [1305]" strokecolor="#ffc000">
            <v:fill opacity="41288f" color2="fill lighten(51)" angle="-45" focusposition=".5,.5" focussize="" method="linear sigma" focus="100%" type="gradient"/>
            <v:shadow on="t" opacity=".5" offset="-6pt,-6pt"/>
            <v:textbox style="mso-next-textbox:#_x0000_s1047">
              <w:txbxContent>
                <w:p w:rsidR="003A34DD" w:rsidRDefault="003A34DD" w:rsidP="003A34DD">
                  <w:pPr>
                    <w:pStyle w:val="a6"/>
                    <w:rPr>
                      <w:b/>
                      <w:i/>
                    </w:rPr>
                  </w:pPr>
                </w:p>
                <w:p w:rsidR="00F51657" w:rsidRPr="003A34DD" w:rsidRDefault="00F51657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Мама</w:t>
                  </w:r>
                  <w:r w:rsidR="0042023B" w:rsidRPr="003A34DD">
                    <w:rPr>
                      <w:b/>
                      <w:i/>
                    </w:rPr>
                    <w:t>, как солнце</w:t>
                  </w:r>
                </w:p>
                <w:p w:rsidR="0042023B" w:rsidRPr="003A34DD" w:rsidRDefault="0042023B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После дождливого дня!</w:t>
                  </w:r>
                </w:p>
                <w:p w:rsidR="0042023B" w:rsidRPr="003A34DD" w:rsidRDefault="0042023B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Поможет с делами</w:t>
                  </w:r>
                </w:p>
                <w:p w:rsidR="0042023B" w:rsidRPr="003A34DD" w:rsidRDefault="0042023B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Она всегда!</w:t>
                  </w:r>
                </w:p>
                <w:p w:rsidR="0042023B" w:rsidRPr="003A34DD" w:rsidRDefault="0042023B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Ласкова она и добра!</w:t>
                  </w:r>
                </w:p>
                <w:p w:rsidR="0042023B" w:rsidRPr="003A34DD" w:rsidRDefault="0042023B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Берегите мам, друзья!</w:t>
                  </w:r>
                </w:p>
                <w:p w:rsidR="0042023B" w:rsidRPr="003A34DD" w:rsidRDefault="00130774" w:rsidP="003A34DD">
                  <w:pPr>
                    <w:pStyle w:val="a6"/>
                    <w:ind w:left="284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 xml:space="preserve">  </w:t>
                  </w:r>
                  <w:r w:rsidR="003A34DD">
                    <w:rPr>
                      <w:b/>
                      <w:i/>
                    </w:rPr>
                    <w:t xml:space="preserve">   </w:t>
                  </w:r>
                  <w:r w:rsidRPr="003A34DD">
                    <w:rPr>
                      <w:b/>
                      <w:i/>
                    </w:rPr>
                    <w:t xml:space="preserve"> Харченко Артём.</w:t>
                  </w:r>
                </w:p>
              </w:txbxContent>
            </v:textbox>
          </v:rect>
        </w:pict>
      </w:r>
      <w:r w:rsidRPr="00EC260B">
        <w:rPr>
          <w:rFonts w:ascii="Arial Black" w:hAnsi="Arial Black"/>
          <w:shadow/>
          <w:noProof/>
          <w:color w:val="7030A0"/>
          <w:spacing w:val="20"/>
          <w:lang w:eastAsia="ru-RU"/>
        </w:rPr>
        <w:pict>
          <v:rect id="_x0000_s1046" style="position:absolute;margin-left:163.7pt;margin-top:163.65pt;width:175.55pt;height:128.25pt;z-index:251687424" fillcolor="#fbd4b4 [1305]" strokecolor="#ffc000">
            <v:fill color2="fill lighten(51)" angle="-135" focusposition=".5,.5" focussize="" method="linear sigma" type="gradient"/>
            <v:shadow on="t" opacity=".5" offset="6pt,6pt"/>
            <v:textbox>
              <w:txbxContent>
                <w:p w:rsidR="003A6C66" w:rsidRPr="003A34DD" w:rsidRDefault="003A6C66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Скоро праздник</w:t>
                  </w:r>
                  <w:proofErr w:type="gramStart"/>
                  <w:r w:rsidRPr="003A34DD">
                    <w:rPr>
                      <w:b/>
                      <w:i/>
                    </w:rPr>
                    <w:t xml:space="preserve"> !</w:t>
                  </w:r>
                  <w:proofErr w:type="gramEnd"/>
                  <w:r w:rsidRPr="003A34DD">
                    <w:rPr>
                      <w:b/>
                      <w:i/>
                    </w:rPr>
                    <w:t xml:space="preserve"> Как мне быть?</w:t>
                  </w:r>
                </w:p>
                <w:p w:rsidR="003A6C66" w:rsidRPr="003A34DD" w:rsidRDefault="003A6C66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Что мне маме подарить?</w:t>
                  </w:r>
                </w:p>
                <w:p w:rsidR="003A6C66" w:rsidRPr="003A34DD" w:rsidRDefault="003A6C66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Розу? Нет! Она завянет!</w:t>
                  </w:r>
                </w:p>
                <w:p w:rsidR="003A6C66" w:rsidRPr="003A34DD" w:rsidRDefault="00F51657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 xml:space="preserve">Вазу? </w:t>
                  </w:r>
                  <w:proofErr w:type="gramStart"/>
                  <w:r w:rsidRPr="003A34DD">
                    <w:rPr>
                      <w:b/>
                      <w:i/>
                    </w:rPr>
                    <w:t>Как бы не разбить</w:t>
                  </w:r>
                  <w:proofErr w:type="gramEnd"/>
                  <w:r w:rsidRPr="003A34DD">
                    <w:rPr>
                      <w:b/>
                      <w:i/>
                    </w:rPr>
                    <w:t>!</w:t>
                  </w:r>
                </w:p>
                <w:p w:rsidR="00F51657" w:rsidRPr="003A34DD" w:rsidRDefault="00F51657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Подарю я ей конфет!</w:t>
                  </w:r>
                </w:p>
                <w:p w:rsidR="00F51657" w:rsidRPr="003A34DD" w:rsidRDefault="00F51657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Пусть за всё меня простит</w:t>
                  </w:r>
                </w:p>
                <w:p w:rsidR="00F51657" w:rsidRPr="003A34DD" w:rsidRDefault="00F51657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>И конфетой угостит!</w:t>
                  </w:r>
                </w:p>
                <w:p w:rsidR="00F51657" w:rsidRPr="003A34DD" w:rsidRDefault="00130774" w:rsidP="00F51657">
                  <w:pPr>
                    <w:pStyle w:val="a6"/>
                    <w:rPr>
                      <w:b/>
                      <w:i/>
                    </w:rPr>
                  </w:pPr>
                  <w:r w:rsidRPr="003A34DD">
                    <w:rPr>
                      <w:b/>
                      <w:i/>
                    </w:rPr>
                    <w:t xml:space="preserve">                </w:t>
                  </w:r>
                  <w:r w:rsidR="00F51657" w:rsidRPr="003A34DD">
                    <w:rPr>
                      <w:b/>
                      <w:i/>
                    </w:rPr>
                    <w:t xml:space="preserve"> </w:t>
                  </w:r>
                  <w:proofErr w:type="spellStart"/>
                  <w:r w:rsidR="00F51657" w:rsidRPr="003A34DD">
                    <w:rPr>
                      <w:b/>
                      <w:i/>
                    </w:rPr>
                    <w:t>Болтаевский</w:t>
                  </w:r>
                  <w:proofErr w:type="spellEnd"/>
                  <w:r w:rsidR="00F51657" w:rsidRPr="003A34DD">
                    <w:rPr>
                      <w:b/>
                      <w:i/>
                    </w:rPr>
                    <w:t xml:space="preserve"> Павел</w:t>
                  </w:r>
                </w:p>
              </w:txbxContent>
            </v:textbox>
          </v:rect>
        </w:pict>
      </w:r>
    </w:p>
    <w:sectPr w:rsidR="00C009DF" w:rsidRPr="00C009DF" w:rsidSect="00FF05E6">
      <w:pgSz w:w="11906" w:h="16838"/>
      <w:pgMar w:top="720" w:right="282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3B6"/>
    <w:rsid w:val="0000327C"/>
    <w:rsid w:val="00006C00"/>
    <w:rsid w:val="00042290"/>
    <w:rsid w:val="000572DE"/>
    <w:rsid w:val="00060ECB"/>
    <w:rsid w:val="0008447C"/>
    <w:rsid w:val="00087398"/>
    <w:rsid w:val="000A44F6"/>
    <w:rsid w:val="000A76FD"/>
    <w:rsid w:val="000C129C"/>
    <w:rsid w:val="000F0324"/>
    <w:rsid w:val="000F7318"/>
    <w:rsid w:val="00102BF2"/>
    <w:rsid w:val="00130774"/>
    <w:rsid w:val="00142A9E"/>
    <w:rsid w:val="00167FDF"/>
    <w:rsid w:val="001A21C1"/>
    <w:rsid w:val="00211F6A"/>
    <w:rsid w:val="002542C1"/>
    <w:rsid w:val="00264CA3"/>
    <w:rsid w:val="002A2382"/>
    <w:rsid w:val="00305183"/>
    <w:rsid w:val="003068E5"/>
    <w:rsid w:val="00311E28"/>
    <w:rsid w:val="00320E09"/>
    <w:rsid w:val="00347E3C"/>
    <w:rsid w:val="00352B1D"/>
    <w:rsid w:val="003A011E"/>
    <w:rsid w:val="003A34DD"/>
    <w:rsid w:val="003A502D"/>
    <w:rsid w:val="003A6C66"/>
    <w:rsid w:val="00404563"/>
    <w:rsid w:val="0042023B"/>
    <w:rsid w:val="00426A10"/>
    <w:rsid w:val="00455006"/>
    <w:rsid w:val="00471019"/>
    <w:rsid w:val="004729C7"/>
    <w:rsid w:val="00482E54"/>
    <w:rsid w:val="004C0F83"/>
    <w:rsid w:val="004F2C32"/>
    <w:rsid w:val="00507484"/>
    <w:rsid w:val="00520289"/>
    <w:rsid w:val="00544429"/>
    <w:rsid w:val="00545583"/>
    <w:rsid w:val="00545BAC"/>
    <w:rsid w:val="005501E5"/>
    <w:rsid w:val="005873B6"/>
    <w:rsid w:val="005B60DD"/>
    <w:rsid w:val="006129A4"/>
    <w:rsid w:val="0063654A"/>
    <w:rsid w:val="00680887"/>
    <w:rsid w:val="00682CAF"/>
    <w:rsid w:val="00684399"/>
    <w:rsid w:val="00685107"/>
    <w:rsid w:val="00695FAE"/>
    <w:rsid w:val="006A1698"/>
    <w:rsid w:val="006D678A"/>
    <w:rsid w:val="00716E11"/>
    <w:rsid w:val="00716F0E"/>
    <w:rsid w:val="00745EE6"/>
    <w:rsid w:val="00751E5A"/>
    <w:rsid w:val="0075775D"/>
    <w:rsid w:val="00763226"/>
    <w:rsid w:val="00784256"/>
    <w:rsid w:val="00794A64"/>
    <w:rsid w:val="007A7860"/>
    <w:rsid w:val="007E7417"/>
    <w:rsid w:val="008335B7"/>
    <w:rsid w:val="00843DF3"/>
    <w:rsid w:val="00891DEF"/>
    <w:rsid w:val="00893F6E"/>
    <w:rsid w:val="008A17AF"/>
    <w:rsid w:val="008B3531"/>
    <w:rsid w:val="008D2635"/>
    <w:rsid w:val="00926FE5"/>
    <w:rsid w:val="009425C6"/>
    <w:rsid w:val="00990EF8"/>
    <w:rsid w:val="009A6B4E"/>
    <w:rsid w:val="009B55D7"/>
    <w:rsid w:val="009F66A6"/>
    <w:rsid w:val="00A113B9"/>
    <w:rsid w:val="00A44B87"/>
    <w:rsid w:val="00A62526"/>
    <w:rsid w:val="00A75A01"/>
    <w:rsid w:val="00A801D5"/>
    <w:rsid w:val="00AC4D99"/>
    <w:rsid w:val="00B36081"/>
    <w:rsid w:val="00B5594D"/>
    <w:rsid w:val="00B60458"/>
    <w:rsid w:val="00B72D13"/>
    <w:rsid w:val="00BD56AC"/>
    <w:rsid w:val="00BD69D2"/>
    <w:rsid w:val="00BF156C"/>
    <w:rsid w:val="00C009DF"/>
    <w:rsid w:val="00C462F1"/>
    <w:rsid w:val="00C73C7B"/>
    <w:rsid w:val="00C9290C"/>
    <w:rsid w:val="00C96420"/>
    <w:rsid w:val="00CE1468"/>
    <w:rsid w:val="00D5468B"/>
    <w:rsid w:val="00DA6E75"/>
    <w:rsid w:val="00E247A3"/>
    <w:rsid w:val="00E436CE"/>
    <w:rsid w:val="00E44A2D"/>
    <w:rsid w:val="00E71D18"/>
    <w:rsid w:val="00EB60DF"/>
    <w:rsid w:val="00EC260B"/>
    <w:rsid w:val="00EC32C5"/>
    <w:rsid w:val="00EC6C62"/>
    <w:rsid w:val="00ED0617"/>
    <w:rsid w:val="00EE14FB"/>
    <w:rsid w:val="00F01036"/>
    <w:rsid w:val="00F51657"/>
    <w:rsid w:val="00F67FC3"/>
    <w:rsid w:val="00F86856"/>
    <w:rsid w:val="00FA7D36"/>
    <w:rsid w:val="00FB6528"/>
    <w:rsid w:val="00FC62E1"/>
    <w:rsid w:val="00FF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00c459"/>
      <o:colormenu v:ext="edit" fillcolor="none [2405]" strokecolor="none" shadowcolor="none"/>
    </o:shapedefaults>
    <o:shapelayout v:ext="edit">
      <o:idmap v:ext="edit" data="1"/>
      <o:rules v:ext="edit">
        <o:r id="V:Rule1" type="callout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">
    <w:name w:val="Medium Shading 1 Accent 3"/>
    <w:basedOn w:val="a1"/>
    <w:uiPriority w:val="63"/>
    <w:rsid w:val="007E74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67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FDF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E247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6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0564.org.ua/images/03.jpg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41</cp:revision>
  <dcterms:created xsi:type="dcterms:W3CDTF">2012-12-12T12:36:00Z</dcterms:created>
  <dcterms:modified xsi:type="dcterms:W3CDTF">2013-03-21T15:58:00Z</dcterms:modified>
</cp:coreProperties>
</file>